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1A" w:rsidRDefault="00FB5DFF" w:rsidP="00FB5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5DFF">
        <w:rPr>
          <w:rFonts w:ascii="Times New Roman" w:hAnsi="Times New Roman" w:cs="Times New Roman"/>
          <w:b/>
          <w:sz w:val="28"/>
          <w:szCs w:val="28"/>
        </w:rPr>
        <w:t xml:space="preserve">Движимое имущество </w:t>
      </w:r>
      <w:r w:rsidR="00F81FF4">
        <w:rPr>
          <w:rFonts w:ascii="Times New Roman" w:hAnsi="Times New Roman" w:cs="Times New Roman"/>
          <w:b/>
          <w:sz w:val="28"/>
          <w:szCs w:val="28"/>
        </w:rPr>
        <w:t>ДЮСШ п. Карымское</w:t>
      </w:r>
    </w:p>
    <w:tbl>
      <w:tblPr>
        <w:tblStyle w:val="a3"/>
        <w:tblW w:w="15587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3260"/>
        <w:gridCol w:w="1559"/>
        <w:gridCol w:w="1559"/>
        <w:gridCol w:w="1701"/>
        <w:gridCol w:w="1985"/>
        <w:gridCol w:w="1984"/>
      </w:tblGrid>
      <w:tr w:rsidR="00FB5DFF" w:rsidTr="00E14EAD">
        <w:tc>
          <w:tcPr>
            <w:tcW w:w="562" w:type="dxa"/>
          </w:tcPr>
          <w:p w:rsidR="00FB5DFF" w:rsidRPr="00FB5DFF" w:rsidRDefault="00FB5DFF" w:rsidP="00FB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F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977" w:type="dxa"/>
          </w:tcPr>
          <w:p w:rsidR="00FB5DFF" w:rsidRPr="00FB5DFF" w:rsidRDefault="00FB5DFF" w:rsidP="00FB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FF">
              <w:rPr>
                <w:rFonts w:ascii="Times New Roman" w:hAnsi="Times New Roman" w:cs="Times New Roman"/>
                <w:b/>
                <w:sz w:val="24"/>
                <w:szCs w:val="24"/>
              </w:rPr>
              <w:t>Правообладатель муниципального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5DFF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</w:t>
            </w:r>
          </w:p>
        </w:tc>
        <w:tc>
          <w:tcPr>
            <w:tcW w:w="3260" w:type="dxa"/>
          </w:tcPr>
          <w:p w:rsidR="00FB5DFF" w:rsidRPr="00FB5DFF" w:rsidRDefault="00FB5DFF" w:rsidP="00FB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1559" w:type="dxa"/>
          </w:tcPr>
          <w:p w:rsidR="00FB5DFF" w:rsidRPr="00FB5DFF" w:rsidRDefault="00FB5DFF" w:rsidP="00FB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 (тыс.руб)</w:t>
            </w:r>
          </w:p>
        </w:tc>
        <w:tc>
          <w:tcPr>
            <w:tcW w:w="1559" w:type="dxa"/>
          </w:tcPr>
          <w:p w:rsidR="00FB5DFF" w:rsidRPr="00FB5DFF" w:rsidRDefault="00FB5DFF" w:rsidP="00FB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амортизации (тыс.руб)</w:t>
            </w:r>
          </w:p>
        </w:tc>
        <w:tc>
          <w:tcPr>
            <w:tcW w:w="1701" w:type="dxa"/>
          </w:tcPr>
          <w:p w:rsidR="00FB5DFF" w:rsidRPr="00FB5DFF" w:rsidRDefault="00FB5DFF" w:rsidP="00FB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возникновения(прекращения)права на движимое имущество</w:t>
            </w:r>
          </w:p>
        </w:tc>
        <w:tc>
          <w:tcPr>
            <w:tcW w:w="1985" w:type="dxa"/>
          </w:tcPr>
          <w:p w:rsidR="00FB5DFF" w:rsidRPr="00FB5DFF" w:rsidRDefault="00FB5DFF" w:rsidP="00FB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 возникновения права собственности на движимое имущество</w:t>
            </w:r>
          </w:p>
        </w:tc>
        <w:tc>
          <w:tcPr>
            <w:tcW w:w="1984" w:type="dxa"/>
          </w:tcPr>
          <w:p w:rsidR="0081386A" w:rsidRDefault="00FB5DFF" w:rsidP="00FB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установлении ограничений</w:t>
            </w:r>
          </w:p>
          <w:p w:rsidR="00FB5DFF" w:rsidRPr="00FB5DFF" w:rsidRDefault="00FB5DFF" w:rsidP="00FB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(обременениях)на движимое имущество</w:t>
            </w:r>
          </w:p>
        </w:tc>
      </w:tr>
      <w:tr w:rsidR="000B24BE" w:rsidTr="00E14EAD">
        <w:tc>
          <w:tcPr>
            <w:tcW w:w="562" w:type="dxa"/>
          </w:tcPr>
          <w:p w:rsidR="000B24BE" w:rsidRPr="00FB5DFF" w:rsidRDefault="00C2191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B24BE" w:rsidRPr="00FB5DFF" w:rsidRDefault="00C21910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п.Карымское</w:t>
            </w:r>
          </w:p>
        </w:tc>
        <w:tc>
          <w:tcPr>
            <w:tcW w:w="3260" w:type="dxa"/>
          </w:tcPr>
          <w:p w:rsidR="000B24BE" w:rsidRPr="00B376EA" w:rsidRDefault="00C21910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</w:t>
            </w:r>
          </w:p>
        </w:tc>
        <w:tc>
          <w:tcPr>
            <w:tcW w:w="1559" w:type="dxa"/>
          </w:tcPr>
          <w:p w:rsidR="000B24BE" w:rsidRPr="00FB5DFF" w:rsidRDefault="00C2191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559" w:type="dxa"/>
          </w:tcPr>
          <w:p w:rsidR="000B24BE" w:rsidRPr="00FB5DFF" w:rsidRDefault="00C2191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701" w:type="dxa"/>
          </w:tcPr>
          <w:p w:rsidR="000B24BE" w:rsidRPr="00FB5DFF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10.01.2012г.</w:t>
            </w:r>
          </w:p>
        </w:tc>
        <w:tc>
          <w:tcPr>
            <w:tcW w:w="1985" w:type="dxa"/>
          </w:tcPr>
          <w:p w:rsidR="000B24BE" w:rsidRPr="00FB5DFF" w:rsidRDefault="00050E80" w:rsidP="0005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50E80">
        <w:trPr>
          <w:trHeight w:val="377"/>
        </w:trPr>
        <w:tc>
          <w:tcPr>
            <w:tcW w:w="562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</w:tcPr>
          <w:p w:rsidR="000B24BE" w:rsidRPr="00FB5DFF" w:rsidRDefault="00C21910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п.Карымское</w:t>
            </w:r>
          </w:p>
        </w:tc>
        <w:tc>
          <w:tcPr>
            <w:tcW w:w="3260" w:type="dxa"/>
          </w:tcPr>
          <w:p w:rsidR="000B24BE" w:rsidRPr="00B376EA" w:rsidRDefault="00C21910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(сканер)</w:t>
            </w:r>
          </w:p>
        </w:tc>
        <w:tc>
          <w:tcPr>
            <w:tcW w:w="1559" w:type="dxa"/>
          </w:tcPr>
          <w:p w:rsidR="000B24BE" w:rsidRPr="00FB5DFF" w:rsidRDefault="005A4623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559" w:type="dxa"/>
          </w:tcPr>
          <w:p w:rsidR="000B24BE" w:rsidRPr="00FB5DFF" w:rsidRDefault="005A4623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701" w:type="dxa"/>
          </w:tcPr>
          <w:p w:rsidR="000B24BE" w:rsidRPr="00FB5DFF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FB5DFF" w:rsidRDefault="00050E80" w:rsidP="0005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RPr="00C21910" w:rsidTr="00E14EAD">
        <w:tc>
          <w:tcPr>
            <w:tcW w:w="562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</w:tcPr>
          <w:p w:rsidR="000B24BE" w:rsidRPr="00FB5DFF" w:rsidRDefault="00C21910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п.Карымское</w:t>
            </w:r>
          </w:p>
        </w:tc>
        <w:tc>
          <w:tcPr>
            <w:tcW w:w="3260" w:type="dxa"/>
          </w:tcPr>
          <w:p w:rsidR="000B24BE" w:rsidRPr="00C21910" w:rsidRDefault="00C21910" w:rsidP="000B24BE">
            <w:p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МФУ</w:t>
            </w:r>
            <w:r w:rsidRPr="00C2191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лазерный</w:t>
            </w:r>
            <w:r w:rsidRPr="00C2191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Canon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I Sensus MF4410</w:t>
            </w:r>
          </w:p>
        </w:tc>
        <w:tc>
          <w:tcPr>
            <w:tcW w:w="1559" w:type="dxa"/>
          </w:tcPr>
          <w:p w:rsidR="000B24BE" w:rsidRPr="00F555E6" w:rsidRDefault="00C21910" w:rsidP="00F55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F55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B24BE" w:rsidRPr="00F555E6" w:rsidRDefault="00C21910" w:rsidP="00F55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F55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B24BE" w:rsidRPr="00C21910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C21910" w:rsidRDefault="00050E80" w:rsidP="00050E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C21910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C21910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</w:tcPr>
          <w:p w:rsidR="000B24BE" w:rsidRPr="00C21910" w:rsidRDefault="00C21910" w:rsidP="000B24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п.Карымское</w:t>
            </w:r>
          </w:p>
        </w:tc>
        <w:tc>
          <w:tcPr>
            <w:tcW w:w="3260" w:type="dxa"/>
          </w:tcPr>
          <w:p w:rsidR="000B24BE" w:rsidRPr="00C21910" w:rsidRDefault="00C21910" w:rsidP="000B24BE">
            <w:p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Системный блок 461Intel LGA1155</w:t>
            </w:r>
          </w:p>
        </w:tc>
        <w:tc>
          <w:tcPr>
            <w:tcW w:w="1559" w:type="dxa"/>
          </w:tcPr>
          <w:p w:rsidR="000B24BE" w:rsidRPr="004D7AAD" w:rsidRDefault="00C2191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559" w:type="dxa"/>
          </w:tcPr>
          <w:p w:rsidR="000B24BE" w:rsidRPr="004D7AAD" w:rsidRDefault="00C2191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701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:rsidR="000B24BE" w:rsidRPr="00FB5DFF" w:rsidRDefault="00C21910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п.Карымское</w:t>
            </w:r>
          </w:p>
        </w:tc>
        <w:tc>
          <w:tcPr>
            <w:tcW w:w="3260" w:type="dxa"/>
          </w:tcPr>
          <w:p w:rsidR="000B24BE" w:rsidRPr="00BB4632" w:rsidRDefault="00C21910" w:rsidP="000B24BE">
            <w:p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Факс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Panasonik</w:t>
            </w:r>
            <w:r w:rsidR="00BB463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КХ-FT982RU</w:t>
            </w:r>
          </w:p>
        </w:tc>
        <w:tc>
          <w:tcPr>
            <w:tcW w:w="1559" w:type="dxa"/>
          </w:tcPr>
          <w:p w:rsidR="000B24BE" w:rsidRPr="00BB4632" w:rsidRDefault="00BB4632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</w:t>
            </w:r>
          </w:p>
        </w:tc>
        <w:tc>
          <w:tcPr>
            <w:tcW w:w="1559" w:type="dxa"/>
          </w:tcPr>
          <w:p w:rsidR="000B24BE" w:rsidRPr="00BB4632" w:rsidRDefault="00BB4632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</w:t>
            </w:r>
          </w:p>
        </w:tc>
        <w:tc>
          <w:tcPr>
            <w:tcW w:w="1701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RPr="00BB4632" w:rsidTr="00E14EAD">
        <w:tc>
          <w:tcPr>
            <w:tcW w:w="562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</w:tcPr>
          <w:p w:rsidR="000B24BE" w:rsidRPr="00FB5DFF" w:rsidRDefault="00C21910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п.Карымское</w:t>
            </w:r>
          </w:p>
        </w:tc>
        <w:tc>
          <w:tcPr>
            <w:tcW w:w="3260" w:type="dxa"/>
          </w:tcPr>
          <w:p w:rsidR="000B24BE" w:rsidRPr="00BB4632" w:rsidRDefault="00BB4632" w:rsidP="000B24BE">
            <w:p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</w:t>
            </w:r>
            <w:r w:rsidRPr="00BB463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Acer-Packard Bell ENTE 11 HC</w:t>
            </w:r>
          </w:p>
        </w:tc>
        <w:tc>
          <w:tcPr>
            <w:tcW w:w="1559" w:type="dxa"/>
          </w:tcPr>
          <w:p w:rsidR="000B24BE" w:rsidRPr="00BB4632" w:rsidRDefault="00BB4632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</w:tcPr>
          <w:p w:rsidR="000B24BE" w:rsidRPr="00BB4632" w:rsidRDefault="00BB4632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</w:tcPr>
          <w:p w:rsidR="000B24BE" w:rsidRPr="00BB4632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BB4632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BB4632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BB4632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7" w:type="dxa"/>
          </w:tcPr>
          <w:p w:rsidR="000B24BE" w:rsidRPr="00FB5DFF" w:rsidRDefault="00C21910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п.Карымское</w:t>
            </w:r>
          </w:p>
        </w:tc>
        <w:tc>
          <w:tcPr>
            <w:tcW w:w="3260" w:type="dxa"/>
          </w:tcPr>
          <w:p w:rsidR="000B24BE" w:rsidRPr="00B376EA" w:rsidRDefault="00BB4632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Рециркулятор  РБ-06-Я-ФП передвижной</w:t>
            </w:r>
          </w:p>
        </w:tc>
        <w:tc>
          <w:tcPr>
            <w:tcW w:w="1559" w:type="dxa"/>
          </w:tcPr>
          <w:p w:rsidR="000B24BE" w:rsidRPr="004D7AAD" w:rsidRDefault="00BB4632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559" w:type="dxa"/>
          </w:tcPr>
          <w:p w:rsidR="000B24BE" w:rsidRPr="004D7AAD" w:rsidRDefault="00BB4632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701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77" w:type="dxa"/>
          </w:tcPr>
          <w:p w:rsidR="000B24BE" w:rsidRPr="00FB5DFF" w:rsidRDefault="00C21910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п.Карымское</w:t>
            </w:r>
          </w:p>
        </w:tc>
        <w:tc>
          <w:tcPr>
            <w:tcW w:w="3260" w:type="dxa"/>
          </w:tcPr>
          <w:p w:rsidR="000B24BE" w:rsidRPr="00BB4632" w:rsidRDefault="00BB4632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Душевая кабина ROVENO 80х80х215</w:t>
            </w:r>
          </w:p>
        </w:tc>
        <w:tc>
          <w:tcPr>
            <w:tcW w:w="1559" w:type="dxa"/>
          </w:tcPr>
          <w:p w:rsidR="000B24BE" w:rsidRPr="004D7AAD" w:rsidRDefault="00BB4632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559" w:type="dxa"/>
          </w:tcPr>
          <w:p w:rsidR="000B24BE" w:rsidRPr="004D7AAD" w:rsidRDefault="00BB4632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701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77" w:type="dxa"/>
          </w:tcPr>
          <w:p w:rsidR="000B24BE" w:rsidRPr="00FB5DFF" w:rsidRDefault="00C21910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п.Карымское</w:t>
            </w:r>
          </w:p>
        </w:tc>
        <w:tc>
          <w:tcPr>
            <w:tcW w:w="3260" w:type="dxa"/>
          </w:tcPr>
          <w:p w:rsidR="000B24BE" w:rsidRPr="00B376EA" w:rsidRDefault="00BB4632" w:rsidP="00BB463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Водонагреватель</w:t>
            </w:r>
            <w:r w:rsidRPr="00BB46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TERMTX</w:t>
            </w:r>
            <w:r w:rsidRPr="00BB46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ER</w:t>
            </w:r>
            <w:r w:rsidRPr="00BB46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v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вертикальный</w:t>
            </w:r>
          </w:p>
        </w:tc>
        <w:tc>
          <w:tcPr>
            <w:tcW w:w="1559" w:type="dxa"/>
          </w:tcPr>
          <w:p w:rsidR="000B24BE" w:rsidRPr="00BB4632" w:rsidRDefault="00BB4632" w:rsidP="005A4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5A46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0B24BE" w:rsidRPr="00BB4632" w:rsidRDefault="00BB4632" w:rsidP="005A4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5A46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77" w:type="dxa"/>
          </w:tcPr>
          <w:p w:rsidR="000B24BE" w:rsidRPr="00FB5DFF" w:rsidRDefault="00C21910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п.Карымское</w:t>
            </w:r>
          </w:p>
        </w:tc>
        <w:tc>
          <w:tcPr>
            <w:tcW w:w="3260" w:type="dxa"/>
          </w:tcPr>
          <w:p w:rsidR="000B24BE" w:rsidRPr="005A4623" w:rsidRDefault="00BB4632" w:rsidP="00BB463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Водонагреватель</w:t>
            </w:r>
            <w:r w:rsidRPr="005A46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TERMEx</w:t>
            </w:r>
            <w:r w:rsidRPr="005A46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ER</w:t>
            </w:r>
            <w:r w:rsidRPr="005A46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150-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v</w:t>
            </w:r>
            <w:r w:rsidR="005A4623" w:rsidRPr="005A46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(вертикальный)</w:t>
            </w:r>
            <w:r w:rsidR="005A462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silverheat</w:t>
            </w:r>
          </w:p>
        </w:tc>
        <w:tc>
          <w:tcPr>
            <w:tcW w:w="1559" w:type="dxa"/>
          </w:tcPr>
          <w:p w:rsidR="000B24BE" w:rsidRPr="005A4623" w:rsidRDefault="005A4623" w:rsidP="005A4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0B24BE" w:rsidRPr="005A4623" w:rsidRDefault="005A4623" w:rsidP="005A4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977" w:type="dxa"/>
          </w:tcPr>
          <w:p w:rsidR="000B24BE" w:rsidRPr="00FB5DFF" w:rsidRDefault="00C21910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п.Карымское</w:t>
            </w:r>
          </w:p>
        </w:tc>
        <w:tc>
          <w:tcPr>
            <w:tcW w:w="3260" w:type="dxa"/>
          </w:tcPr>
          <w:p w:rsidR="000B24BE" w:rsidRPr="00B376EA" w:rsidRDefault="005A4623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Унитаз компакт.»Стандарт»</w:t>
            </w:r>
          </w:p>
        </w:tc>
        <w:tc>
          <w:tcPr>
            <w:tcW w:w="1559" w:type="dxa"/>
          </w:tcPr>
          <w:p w:rsidR="000B24BE" w:rsidRPr="004D7AAD" w:rsidRDefault="005A4623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559" w:type="dxa"/>
          </w:tcPr>
          <w:p w:rsidR="000B24BE" w:rsidRPr="004D7AAD" w:rsidRDefault="005A4623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701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77" w:type="dxa"/>
          </w:tcPr>
          <w:p w:rsidR="000B24BE" w:rsidRPr="00FB5DFF" w:rsidRDefault="00C21910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п.Карымское</w:t>
            </w:r>
          </w:p>
        </w:tc>
        <w:tc>
          <w:tcPr>
            <w:tcW w:w="3260" w:type="dxa"/>
          </w:tcPr>
          <w:p w:rsidR="000B24BE" w:rsidRPr="00B376EA" w:rsidRDefault="00F64AB0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Кресло</w:t>
            </w:r>
          </w:p>
        </w:tc>
        <w:tc>
          <w:tcPr>
            <w:tcW w:w="1559" w:type="dxa"/>
          </w:tcPr>
          <w:p w:rsidR="000B24BE" w:rsidRPr="00F555E6" w:rsidRDefault="00F64AB0" w:rsidP="00050E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50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B24BE" w:rsidRPr="00F555E6" w:rsidRDefault="00F64AB0" w:rsidP="00050E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50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2977" w:type="dxa"/>
          </w:tcPr>
          <w:p w:rsidR="000B24BE" w:rsidRPr="00FB5DFF" w:rsidRDefault="00C21910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п.Карымское</w:t>
            </w:r>
          </w:p>
        </w:tc>
        <w:tc>
          <w:tcPr>
            <w:tcW w:w="3260" w:type="dxa"/>
          </w:tcPr>
          <w:p w:rsidR="000B24BE" w:rsidRPr="00B376EA" w:rsidRDefault="00F64AB0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угловой</w:t>
            </w:r>
          </w:p>
        </w:tc>
        <w:tc>
          <w:tcPr>
            <w:tcW w:w="1559" w:type="dxa"/>
          </w:tcPr>
          <w:p w:rsidR="000B24BE" w:rsidRPr="004D7AAD" w:rsidRDefault="00F64AB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9" w:type="dxa"/>
          </w:tcPr>
          <w:p w:rsidR="000B24BE" w:rsidRPr="004D7AAD" w:rsidRDefault="00F64AB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977" w:type="dxa"/>
          </w:tcPr>
          <w:p w:rsidR="000B24BE" w:rsidRPr="00FB5DFF" w:rsidRDefault="00C21910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п.Карымское</w:t>
            </w:r>
          </w:p>
        </w:tc>
        <w:tc>
          <w:tcPr>
            <w:tcW w:w="3260" w:type="dxa"/>
          </w:tcPr>
          <w:p w:rsidR="000B24BE" w:rsidRPr="00B376EA" w:rsidRDefault="00F64AB0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журнальный</w:t>
            </w:r>
          </w:p>
        </w:tc>
        <w:tc>
          <w:tcPr>
            <w:tcW w:w="1559" w:type="dxa"/>
          </w:tcPr>
          <w:p w:rsidR="000B24BE" w:rsidRPr="004D7AAD" w:rsidRDefault="00F64AB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9" w:type="dxa"/>
          </w:tcPr>
          <w:p w:rsidR="000B24BE" w:rsidRPr="004D7AAD" w:rsidRDefault="00F64AB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01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977" w:type="dxa"/>
          </w:tcPr>
          <w:p w:rsidR="000B24BE" w:rsidRPr="00FB5DFF" w:rsidRDefault="00C21910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п.Карымское</w:t>
            </w:r>
          </w:p>
        </w:tc>
        <w:tc>
          <w:tcPr>
            <w:tcW w:w="3260" w:type="dxa"/>
          </w:tcPr>
          <w:p w:rsidR="000B24BE" w:rsidRPr="00B376EA" w:rsidRDefault="00F64AB0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компьютерный</w:t>
            </w:r>
          </w:p>
        </w:tc>
        <w:tc>
          <w:tcPr>
            <w:tcW w:w="1559" w:type="dxa"/>
          </w:tcPr>
          <w:p w:rsidR="000B24BE" w:rsidRPr="004D7AAD" w:rsidRDefault="00F64AB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559" w:type="dxa"/>
          </w:tcPr>
          <w:p w:rsidR="000B24BE" w:rsidRPr="004D7AAD" w:rsidRDefault="00F64AB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701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977" w:type="dxa"/>
          </w:tcPr>
          <w:p w:rsidR="000B24BE" w:rsidRPr="00FB5DFF" w:rsidRDefault="00C21910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п.Карымское</w:t>
            </w:r>
          </w:p>
        </w:tc>
        <w:tc>
          <w:tcPr>
            <w:tcW w:w="3260" w:type="dxa"/>
          </w:tcPr>
          <w:p w:rsidR="000B24BE" w:rsidRPr="00B376EA" w:rsidRDefault="00F64AB0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гардеробный</w:t>
            </w:r>
          </w:p>
        </w:tc>
        <w:tc>
          <w:tcPr>
            <w:tcW w:w="1559" w:type="dxa"/>
          </w:tcPr>
          <w:p w:rsidR="000B24BE" w:rsidRPr="004D7AAD" w:rsidRDefault="00F64AB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59" w:type="dxa"/>
          </w:tcPr>
          <w:p w:rsidR="000B24BE" w:rsidRPr="004D7AAD" w:rsidRDefault="00F64AB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977" w:type="dxa"/>
          </w:tcPr>
          <w:p w:rsidR="000B24BE" w:rsidRPr="00FB5DFF" w:rsidRDefault="00C21910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п.Карымское</w:t>
            </w:r>
          </w:p>
        </w:tc>
        <w:tc>
          <w:tcPr>
            <w:tcW w:w="3260" w:type="dxa"/>
          </w:tcPr>
          <w:p w:rsidR="000B24BE" w:rsidRPr="00B376EA" w:rsidRDefault="00F64AB0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комбинированный</w:t>
            </w:r>
          </w:p>
        </w:tc>
        <w:tc>
          <w:tcPr>
            <w:tcW w:w="1559" w:type="dxa"/>
          </w:tcPr>
          <w:p w:rsidR="000B24BE" w:rsidRPr="004D7AAD" w:rsidRDefault="00F64AB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</w:tcPr>
          <w:p w:rsidR="000B24BE" w:rsidRPr="004D7AAD" w:rsidRDefault="00F64AB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977" w:type="dxa"/>
          </w:tcPr>
          <w:p w:rsidR="000B24BE" w:rsidRPr="00FB5DFF" w:rsidRDefault="00C21910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п.Карымское</w:t>
            </w:r>
          </w:p>
        </w:tc>
        <w:tc>
          <w:tcPr>
            <w:tcW w:w="3260" w:type="dxa"/>
          </w:tcPr>
          <w:p w:rsidR="000B24BE" w:rsidRPr="00B376EA" w:rsidRDefault="00F64AB0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Кулер напольный с холодильником</w:t>
            </w:r>
          </w:p>
        </w:tc>
        <w:tc>
          <w:tcPr>
            <w:tcW w:w="1559" w:type="dxa"/>
          </w:tcPr>
          <w:p w:rsidR="000B24BE" w:rsidRPr="004D7AAD" w:rsidRDefault="00F64AB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59" w:type="dxa"/>
          </w:tcPr>
          <w:p w:rsidR="000B24BE" w:rsidRPr="004D7AAD" w:rsidRDefault="00F64AB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701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977" w:type="dxa"/>
          </w:tcPr>
          <w:p w:rsidR="000B24BE" w:rsidRPr="00FB5DFF" w:rsidRDefault="00C21910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п.Карымское</w:t>
            </w:r>
          </w:p>
        </w:tc>
        <w:tc>
          <w:tcPr>
            <w:tcW w:w="3260" w:type="dxa"/>
          </w:tcPr>
          <w:p w:rsidR="000B24BE" w:rsidRPr="00B376EA" w:rsidRDefault="00F64AB0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компьютерный</w:t>
            </w:r>
          </w:p>
        </w:tc>
        <w:tc>
          <w:tcPr>
            <w:tcW w:w="1559" w:type="dxa"/>
          </w:tcPr>
          <w:p w:rsidR="000B24BE" w:rsidRPr="00F555E6" w:rsidRDefault="00F64AB0" w:rsidP="00050E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050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B24BE" w:rsidRPr="00F555E6" w:rsidRDefault="00F64AB0" w:rsidP="00050E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050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977" w:type="dxa"/>
          </w:tcPr>
          <w:p w:rsidR="000B24BE" w:rsidRPr="00FB5DFF" w:rsidRDefault="00C21910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п.Карымское</w:t>
            </w:r>
          </w:p>
        </w:tc>
        <w:tc>
          <w:tcPr>
            <w:tcW w:w="3260" w:type="dxa"/>
          </w:tcPr>
          <w:p w:rsidR="000B24BE" w:rsidRPr="00B376EA" w:rsidRDefault="00F64AB0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для книг</w:t>
            </w:r>
          </w:p>
        </w:tc>
        <w:tc>
          <w:tcPr>
            <w:tcW w:w="1559" w:type="dxa"/>
          </w:tcPr>
          <w:p w:rsidR="000B24BE" w:rsidRPr="00F555E6" w:rsidRDefault="00F64AB0" w:rsidP="00F55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F55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0B24BE" w:rsidRPr="00F555E6" w:rsidRDefault="00F64AB0" w:rsidP="00F55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F55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977" w:type="dxa"/>
          </w:tcPr>
          <w:p w:rsidR="000B24BE" w:rsidRPr="00FB5DFF" w:rsidRDefault="00C21910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п.Карымское</w:t>
            </w:r>
          </w:p>
        </w:tc>
        <w:tc>
          <w:tcPr>
            <w:tcW w:w="3260" w:type="dxa"/>
          </w:tcPr>
          <w:p w:rsidR="000B24BE" w:rsidRPr="00B376EA" w:rsidRDefault="00F64AB0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письменный</w:t>
            </w:r>
          </w:p>
        </w:tc>
        <w:tc>
          <w:tcPr>
            <w:tcW w:w="1559" w:type="dxa"/>
          </w:tcPr>
          <w:p w:rsidR="000B24BE" w:rsidRPr="004D7AAD" w:rsidRDefault="00F64AB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:rsidR="000B24BE" w:rsidRPr="004D7AAD" w:rsidRDefault="00F64AB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01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977" w:type="dxa"/>
          </w:tcPr>
          <w:p w:rsidR="000B24BE" w:rsidRPr="00FB5DFF" w:rsidRDefault="00C21910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п.Карымское</w:t>
            </w:r>
          </w:p>
        </w:tc>
        <w:tc>
          <w:tcPr>
            <w:tcW w:w="3260" w:type="dxa"/>
          </w:tcPr>
          <w:p w:rsidR="000B24BE" w:rsidRPr="00B376EA" w:rsidRDefault="00F64AB0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для документов</w:t>
            </w:r>
          </w:p>
        </w:tc>
        <w:tc>
          <w:tcPr>
            <w:tcW w:w="1559" w:type="dxa"/>
          </w:tcPr>
          <w:p w:rsidR="000B24BE" w:rsidRPr="004D7AAD" w:rsidRDefault="00F64AB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:rsidR="000B24BE" w:rsidRPr="004D7AAD" w:rsidRDefault="00F64AB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01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977" w:type="dxa"/>
          </w:tcPr>
          <w:p w:rsidR="000B24BE" w:rsidRPr="00FB5DFF" w:rsidRDefault="00C21910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п.Карымское</w:t>
            </w:r>
          </w:p>
        </w:tc>
        <w:tc>
          <w:tcPr>
            <w:tcW w:w="3260" w:type="dxa"/>
          </w:tcPr>
          <w:p w:rsidR="000B24BE" w:rsidRPr="00B376EA" w:rsidRDefault="00F64AB0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 эвакуации</w:t>
            </w:r>
          </w:p>
        </w:tc>
        <w:tc>
          <w:tcPr>
            <w:tcW w:w="1559" w:type="dxa"/>
          </w:tcPr>
          <w:p w:rsidR="000B24BE" w:rsidRPr="004D7AAD" w:rsidRDefault="00F64AB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</w:tcPr>
          <w:p w:rsidR="000B24BE" w:rsidRPr="004D7AAD" w:rsidRDefault="00F64AB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1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977" w:type="dxa"/>
          </w:tcPr>
          <w:p w:rsidR="000B24BE" w:rsidRPr="00FB5DFF" w:rsidRDefault="00C21910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п.Карымское</w:t>
            </w:r>
          </w:p>
        </w:tc>
        <w:tc>
          <w:tcPr>
            <w:tcW w:w="3260" w:type="dxa"/>
          </w:tcPr>
          <w:p w:rsidR="000B24BE" w:rsidRPr="00B376EA" w:rsidRDefault="00F64AB0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Вывеска</w:t>
            </w:r>
          </w:p>
        </w:tc>
        <w:tc>
          <w:tcPr>
            <w:tcW w:w="1559" w:type="dxa"/>
          </w:tcPr>
          <w:p w:rsidR="000B24BE" w:rsidRPr="004D7AAD" w:rsidRDefault="00F64AB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</w:tcPr>
          <w:p w:rsidR="000B24BE" w:rsidRPr="004D7AAD" w:rsidRDefault="00F64AB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977" w:type="dxa"/>
          </w:tcPr>
          <w:p w:rsidR="000B24BE" w:rsidRPr="00FB5DFF" w:rsidRDefault="00587F9D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п.Карымское</w:t>
            </w:r>
          </w:p>
        </w:tc>
        <w:tc>
          <w:tcPr>
            <w:tcW w:w="3260" w:type="dxa"/>
          </w:tcPr>
          <w:p w:rsidR="000B24BE" w:rsidRPr="00B376EA" w:rsidRDefault="00F64AB0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письменный</w:t>
            </w:r>
          </w:p>
        </w:tc>
        <w:tc>
          <w:tcPr>
            <w:tcW w:w="1559" w:type="dxa"/>
          </w:tcPr>
          <w:p w:rsidR="000B24BE" w:rsidRPr="004D7AAD" w:rsidRDefault="00F64AB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:rsidR="000B24BE" w:rsidRPr="004D7AAD" w:rsidRDefault="00F64AB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01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977" w:type="dxa"/>
          </w:tcPr>
          <w:p w:rsidR="000B24BE" w:rsidRPr="00FB5DFF" w:rsidRDefault="00587F9D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п.Карымское</w:t>
            </w:r>
          </w:p>
        </w:tc>
        <w:tc>
          <w:tcPr>
            <w:tcW w:w="3260" w:type="dxa"/>
          </w:tcPr>
          <w:p w:rsidR="000B24BE" w:rsidRPr="00F64AB0" w:rsidRDefault="00F64AB0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Мяч в/б</w:t>
            </w:r>
            <w:r w:rsidRPr="00F64A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Mikassa</w:t>
            </w:r>
            <w:r w:rsidRPr="00F64A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MVA</w:t>
            </w:r>
            <w:r w:rsidRPr="00F64A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0B24BE" w:rsidRPr="00F555E6" w:rsidRDefault="00F555E6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559" w:type="dxa"/>
          </w:tcPr>
          <w:p w:rsidR="000B24BE" w:rsidRPr="00F555E6" w:rsidRDefault="00F555E6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701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977" w:type="dxa"/>
          </w:tcPr>
          <w:p w:rsidR="000B24BE" w:rsidRPr="00FB5DFF" w:rsidRDefault="00587F9D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п.Карымское</w:t>
            </w:r>
          </w:p>
        </w:tc>
        <w:tc>
          <w:tcPr>
            <w:tcW w:w="3260" w:type="dxa"/>
          </w:tcPr>
          <w:p w:rsidR="000B24BE" w:rsidRPr="00F64AB0" w:rsidRDefault="00F64AB0" w:rsidP="000B24BE">
            <w:p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Цифровая камера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Canjn PowerShot</w:t>
            </w:r>
          </w:p>
        </w:tc>
        <w:tc>
          <w:tcPr>
            <w:tcW w:w="1559" w:type="dxa"/>
          </w:tcPr>
          <w:p w:rsidR="000B24BE" w:rsidRPr="004D7AAD" w:rsidRDefault="00F64AB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59" w:type="dxa"/>
          </w:tcPr>
          <w:p w:rsidR="000B24BE" w:rsidRPr="004D7AAD" w:rsidRDefault="00F64AB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701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977" w:type="dxa"/>
          </w:tcPr>
          <w:p w:rsidR="000B24BE" w:rsidRPr="00FB5DFF" w:rsidRDefault="00587F9D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п.Карымское</w:t>
            </w:r>
          </w:p>
        </w:tc>
        <w:tc>
          <w:tcPr>
            <w:tcW w:w="3260" w:type="dxa"/>
          </w:tcPr>
          <w:p w:rsidR="000B24BE" w:rsidRPr="00587F9D" w:rsidRDefault="00F64AB0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Муз.центр минисистемы </w:t>
            </w:r>
            <w:r w:rsidR="00587F9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LG</w:t>
            </w:r>
            <w:r w:rsidR="00587F9D" w:rsidRPr="00587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587F9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RAD</w:t>
            </w:r>
            <w:r w:rsidR="00587F9D" w:rsidRPr="00587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-136</w:t>
            </w:r>
          </w:p>
        </w:tc>
        <w:tc>
          <w:tcPr>
            <w:tcW w:w="1559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</w:t>
            </w:r>
          </w:p>
        </w:tc>
        <w:tc>
          <w:tcPr>
            <w:tcW w:w="1559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</w:t>
            </w:r>
          </w:p>
        </w:tc>
        <w:tc>
          <w:tcPr>
            <w:tcW w:w="1701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50E80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277,3</w:t>
            </w:r>
          </w:p>
        </w:tc>
        <w:tc>
          <w:tcPr>
            <w:tcW w:w="1559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277,3</w:t>
            </w: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F81FF4" w:rsidRDefault="00F81FF4" w:rsidP="000B24BE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81FF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59" w:type="dxa"/>
          </w:tcPr>
          <w:p w:rsidR="000B24BE" w:rsidRPr="004D7AAD" w:rsidRDefault="00F81FF4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Першикова О.В.</w:t>
            </w: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RPr="00A8347D" w:rsidTr="00E14EAD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4D7AAD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4D7AAD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RPr="00A8347D" w:rsidTr="00E14EAD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4D7AAD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4D7AAD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4D7AAD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4D7AAD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4D7AAD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4D7AAD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A8347D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4D7AAD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4D7AAD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A8347D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A8347D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A8347D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A8347D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A8347D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A8347D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A8347D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A8347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A8347D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A9C" w:rsidRDefault="00704A9C" w:rsidP="00704A9C">
      <w:pPr>
        <w:rPr>
          <w:rFonts w:ascii="Times New Roman" w:hAnsi="Times New Roman" w:cs="Times New Roman"/>
          <w:b/>
          <w:sz w:val="28"/>
          <w:szCs w:val="28"/>
        </w:rPr>
      </w:pPr>
    </w:p>
    <w:sectPr w:rsidR="00704A9C" w:rsidSect="00FB5D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3E"/>
    <w:rsid w:val="00050E80"/>
    <w:rsid w:val="000B24BE"/>
    <w:rsid w:val="00167F1A"/>
    <w:rsid w:val="001B1F8A"/>
    <w:rsid w:val="00266FB1"/>
    <w:rsid w:val="004D7AAD"/>
    <w:rsid w:val="00587F9D"/>
    <w:rsid w:val="005A4623"/>
    <w:rsid w:val="0064223E"/>
    <w:rsid w:val="00704A9C"/>
    <w:rsid w:val="00794B65"/>
    <w:rsid w:val="0081386A"/>
    <w:rsid w:val="00A77FAC"/>
    <w:rsid w:val="00A8347D"/>
    <w:rsid w:val="00BB4632"/>
    <w:rsid w:val="00C0625C"/>
    <w:rsid w:val="00C21910"/>
    <w:rsid w:val="00C22BB9"/>
    <w:rsid w:val="00D92A88"/>
    <w:rsid w:val="00E00D8E"/>
    <w:rsid w:val="00E14EAD"/>
    <w:rsid w:val="00F27970"/>
    <w:rsid w:val="00F555E6"/>
    <w:rsid w:val="00F64AB0"/>
    <w:rsid w:val="00F81FF4"/>
    <w:rsid w:val="00F85957"/>
    <w:rsid w:val="00FB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FA489-78BA-40D4-BA2C-D430CF1E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Пользователь</cp:lastModifiedBy>
  <cp:revision>2</cp:revision>
  <dcterms:created xsi:type="dcterms:W3CDTF">2020-10-25T23:10:00Z</dcterms:created>
  <dcterms:modified xsi:type="dcterms:W3CDTF">2020-10-25T23:10:00Z</dcterms:modified>
</cp:coreProperties>
</file>