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3" w:rsidRDefault="001D50E3" w:rsidP="001D50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1D50E3" w:rsidRDefault="001D50E3" w:rsidP="001D50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1D50E3" w:rsidRDefault="001D50E3" w:rsidP="001D50E3">
      <w:pPr>
        <w:rPr>
          <w:b/>
          <w:bCs/>
          <w:sz w:val="36"/>
          <w:szCs w:val="36"/>
        </w:rPr>
      </w:pPr>
    </w:p>
    <w:p w:rsidR="001D50E3" w:rsidRPr="0008349F" w:rsidRDefault="001D50E3" w:rsidP="001D50E3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1D50E3" w:rsidRDefault="001D50E3" w:rsidP="001D50E3">
      <w:pPr>
        <w:jc w:val="center"/>
        <w:rPr>
          <w:b/>
          <w:bCs/>
          <w:sz w:val="40"/>
          <w:szCs w:val="40"/>
        </w:rPr>
      </w:pPr>
    </w:p>
    <w:p w:rsidR="001D50E3" w:rsidRPr="00653917" w:rsidRDefault="001D50E3" w:rsidP="001D50E3">
      <w:pPr>
        <w:rPr>
          <w:sz w:val="27"/>
          <w:szCs w:val="27"/>
        </w:rPr>
      </w:pPr>
      <w:r w:rsidRPr="00653917">
        <w:rPr>
          <w:sz w:val="27"/>
          <w:szCs w:val="27"/>
        </w:rPr>
        <w:t>от «</w:t>
      </w:r>
      <w:r w:rsidR="00DC301E">
        <w:rPr>
          <w:sz w:val="27"/>
          <w:szCs w:val="27"/>
        </w:rPr>
        <w:t>05</w:t>
      </w:r>
      <w:r w:rsidRPr="00653917">
        <w:rPr>
          <w:sz w:val="27"/>
          <w:szCs w:val="27"/>
        </w:rPr>
        <w:t xml:space="preserve">» </w:t>
      </w:r>
      <w:r w:rsidR="00D14523">
        <w:rPr>
          <w:sz w:val="27"/>
          <w:szCs w:val="27"/>
        </w:rPr>
        <w:t>ноября</w:t>
      </w:r>
      <w:r w:rsidRPr="00653917">
        <w:rPr>
          <w:sz w:val="27"/>
          <w:szCs w:val="27"/>
        </w:rPr>
        <w:t xml:space="preserve"> 2019 г.                                                                          </w:t>
      </w:r>
      <w:r w:rsidR="00DC301E">
        <w:rPr>
          <w:sz w:val="27"/>
          <w:szCs w:val="27"/>
        </w:rPr>
        <w:t xml:space="preserve">      </w:t>
      </w:r>
      <w:r w:rsidRPr="00653917">
        <w:rPr>
          <w:sz w:val="27"/>
          <w:szCs w:val="27"/>
        </w:rPr>
        <w:t xml:space="preserve">     № </w:t>
      </w:r>
      <w:r w:rsidR="00DC301E">
        <w:rPr>
          <w:sz w:val="27"/>
          <w:szCs w:val="27"/>
        </w:rPr>
        <w:t>428</w:t>
      </w:r>
    </w:p>
    <w:p w:rsidR="001D50E3" w:rsidRPr="00653917" w:rsidRDefault="001D50E3" w:rsidP="001D50E3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1D50E3" w:rsidRPr="00653917" w:rsidTr="00217029">
        <w:tc>
          <w:tcPr>
            <w:tcW w:w="5034" w:type="dxa"/>
          </w:tcPr>
          <w:p w:rsidR="001D50E3" w:rsidRPr="00653917" w:rsidRDefault="001D50E3" w:rsidP="00217029">
            <w:pPr>
              <w:jc w:val="both"/>
              <w:rPr>
                <w:sz w:val="27"/>
                <w:szCs w:val="27"/>
              </w:rPr>
            </w:pPr>
            <w:r w:rsidRPr="00653917">
              <w:rPr>
                <w:sz w:val="27"/>
                <w:szCs w:val="27"/>
              </w:rPr>
              <w:t xml:space="preserve">Об утрате силы некоторых постановлений администрации муниципального района «Карымский район» </w:t>
            </w:r>
          </w:p>
          <w:p w:rsidR="001D50E3" w:rsidRPr="00653917" w:rsidRDefault="001D50E3" w:rsidP="002170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1D50E3" w:rsidRPr="00653917" w:rsidRDefault="001D50E3" w:rsidP="00217029">
            <w:pPr>
              <w:rPr>
                <w:sz w:val="27"/>
                <w:szCs w:val="27"/>
              </w:rPr>
            </w:pPr>
          </w:p>
        </w:tc>
      </w:tr>
    </w:tbl>
    <w:p w:rsidR="001D50E3" w:rsidRPr="00653917" w:rsidRDefault="001D50E3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53917">
        <w:rPr>
          <w:b/>
          <w:bCs/>
          <w:sz w:val="27"/>
          <w:szCs w:val="27"/>
        </w:rPr>
        <w:t>постановляет:</w:t>
      </w:r>
      <w:r w:rsidRPr="00653917">
        <w:rPr>
          <w:sz w:val="27"/>
          <w:szCs w:val="27"/>
        </w:rPr>
        <w:t xml:space="preserve"> </w:t>
      </w:r>
    </w:p>
    <w:p w:rsidR="001D50E3" w:rsidRPr="00653917" w:rsidRDefault="001D50E3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1. Признать утратившим силу постановления администрации муниципального района «Карымский район»:</w:t>
      </w:r>
    </w:p>
    <w:p w:rsidR="00CE7EB0" w:rsidRPr="00653917" w:rsidRDefault="00CE7EB0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- от 31.01.2001 №55 «Об утверждении Соглашения между районным муниципальным архивом и администрацией района»;</w:t>
      </w:r>
    </w:p>
    <w:p w:rsidR="00CE7EB0" w:rsidRDefault="00CE7EB0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- </w:t>
      </w:r>
      <w:r w:rsidR="007C1D91" w:rsidRPr="00653917">
        <w:rPr>
          <w:sz w:val="27"/>
          <w:szCs w:val="27"/>
        </w:rPr>
        <w:t>от 05.01.2004 №1 «Об образовании избирательных участков по выборам Президента Российской Федерации и Главы Администрации (Губернатора) Читинской области»;</w:t>
      </w:r>
    </w:p>
    <w:p w:rsidR="00D14523" w:rsidRPr="00653917" w:rsidRDefault="00D14523" w:rsidP="00D1452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- от 26.10.2005 №270 «О регламенте администрации муниципального района «Карымский район»;</w:t>
      </w:r>
    </w:p>
    <w:p w:rsidR="009048EB" w:rsidRPr="00653917" w:rsidRDefault="009048EB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- от 23.01.2007 №5 «Об образовании участков областного референдума и избирательных участков для проведения повторных выборов депутата Совета муниципального района «Карымский район» по одномандатному избирательному округу №7 и дополнительных выборов депутата Совета муниципального района «Карымский район» по одномандатному избирательному округу №8»;</w:t>
      </w:r>
    </w:p>
    <w:p w:rsidR="009048EB" w:rsidRPr="00653917" w:rsidRDefault="009048EB" w:rsidP="009048EB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- от 24.11.2011 №185 «Об утверждении долгосрочной целевой программы «Развитие муниципальной службы в администрации муниципального района «Карымский район» (2012-2018 годы)»;</w:t>
      </w:r>
    </w:p>
    <w:p w:rsidR="009048EB" w:rsidRPr="00653917" w:rsidRDefault="009048EB" w:rsidP="009048EB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- от 27.02.2012 №66 «Об утверждении долгосрочной целевой программы «Противодействия коррупции в муниципальном районе «Карымский район» на 2012-2014 годы».</w:t>
      </w:r>
    </w:p>
    <w:p w:rsidR="001D50E3" w:rsidRDefault="001D50E3" w:rsidP="001D50E3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2. Настоящее </w:t>
      </w:r>
      <w:r w:rsidR="009048EB" w:rsidRPr="00653917">
        <w:rPr>
          <w:sz w:val="27"/>
          <w:szCs w:val="27"/>
        </w:rPr>
        <w:t>постановление</w:t>
      </w:r>
      <w:r w:rsidRPr="00653917">
        <w:rPr>
          <w:sz w:val="27"/>
          <w:szCs w:val="27"/>
        </w:rPr>
        <w:t xml:space="preserve">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="00653917" w:rsidRPr="00335C6E">
          <w:rPr>
            <w:rStyle w:val="a8"/>
            <w:sz w:val="27"/>
            <w:szCs w:val="27"/>
          </w:rPr>
          <w:t>http://карымское.рф</w:t>
        </w:r>
      </w:hyperlink>
      <w:r w:rsidRPr="00653917">
        <w:rPr>
          <w:sz w:val="27"/>
          <w:szCs w:val="27"/>
        </w:rPr>
        <w:t>.</w:t>
      </w:r>
    </w:p>
    <w:p w:rsidR="00653917" w:rsidRPr="00653917" w:rsidRDefault="00653917" w:rsidP="001D50E3">
      <w:pPr>
        <w:ind w:firstLine="709"/>
        <w:jc w:val="both"/>
        <w:rPr>
          <w:sz w:val="27"/>
          <w:szCs w:val="27"/>
        </w:rPr>
      </w:pPr>
    </w:p>
    <w:p w:rsidR="00653917" w:rsidRDefault="00653917" w:rsidP="00653917">
      <w:pPr>
        <w:rPr>
          <w:sz w:val="27"/>
          <w:szCs w:val="27"/>
        </w:rPr>
      </w:pPr>
      <w:r>
        <w:rPr>
          <w:sz w:val="27"/>
          <w:szCs w:val="27"/>
        </w:rPr>
        <w:t xml:space="preserve">Глава  муниципального района </w:t>
      </w:r>
    </w:p>
    <w:p w:rsidR="001D50E3" w:rsidRPr="00653917" w:rsidRDefault="00653917" w:rsidP="00653917">
      <w:pPr>
        <w:rPr>
          <w:sz w:val="27"/>
          <w:szCs w:val="27"/>
        </w:rPr>
      </w:pPr>
      <w:r>
        <w:rPr>
          <w:sz w:val="27"/>
          <w:szCs w:val="27"/>
        </w:rPr>
        <w:t xml:space="preserve">«Карымский район»                                                      </w:t>
      </w:r>
      <w:r w:rsidR="0089302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А.С. Сидельников</w:t>
      </w:r>
    </w:p>
    <w:sectPr w:rsidR="001D50E3" w:rsidRPr="00653917" w:rsidSect="005374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48" w:rsidRDefault="00916E48" w:rsidP="009409D0">
      <w:r>
        <w:separator/>
      </w:r>
    </w:p>
  </w:endnote>
  <w:endnote w:type="continuationSeparator" w:id="0">
    <w:p w:rsidR="00916E48" w:rsidRDefault="00916E48" w:rsidP="0094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48" w:rsidRDefault="00916E48" w:rsidP="009409D0">
      <w:r>
        <w:separator/>
      </w:r>
    </w:p>
  </w:footnote>
  <w:footnote w:type="continuationSeparator" w:id="0">
    <w:p w:rsidR="00916E48" w:rsidRDefault="00916E48" w:rsidP="0094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320E48">
        <w:pPr>
          <w:pStyle w:val="a6"/>
          <w:jc w:val="right"/>
        </w:pPr>
        <w:r>
          <w:fldChar w:fldCharType="begin"/>
        </w:r>
        <w:r w:rsidR="00CE7EB0">
          <w:instrText xml:space="preserve"> PAGE   \* MERGEFORMAT </w:instrText>
        </w:r>
        <w:r>
          <w:fldChar w:fldCharType="separate"/>
        </w:r>
        <w:r w:rsidR="00D14523">
          <w:rPr>
            <w:noProof/>
          </w:rPr>
          <w:t>2</w:t>
        </w:r>
        <w:r>
          <w:fldChar w:fldCharType="end"/>
        </w:r>
      </w:p>
    </w:sdtContent>
  </w:sdt>
  <w:p w:rsidR="00537467" w:rsidRDefault="00916E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0E3"/>
    <w:rsid w:val="000A70F2"/>
    <w:rsid w:val="000F756F"/>
    <w:rsid w:val="00146216"/>
    <w:rsid w:val="001D50E3"/>
    <w:rsid w:val="00295228"/>
    <w:rsid w:val="00320E48"/>
    <w:rsid w:val="00380F4E"/>
    <w:rsid w:val="005C48AF"/>
    <w:rsid w:val="005D62A2"/>
    <w:rsid w:val="00637A7A"/>
    <w:rsid w:val="00653917"/>
    <w:rsid w:val="007C1D91"/>
    <w:rsid w:val="007D01A5"/>
    <w:rsid w:val="00893021"/>
    <w:rsid w:val="009048EB"/>
    <w:rsid w:val="00916E48"/>
    <w:rsid w:val="009409D0"/>
    <w:rsid w:val="00B00769"/>
    <w:rsid w:val="00C70E08"/>
    <w:rsid w:val="00CE7EB0"/>
    <w:rsid w:val="00D14523"/>
    <w:rsid w:val="00DC301E"/>
    <w:rsid w:val="00E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5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1D5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50E3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D50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D5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3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2019-10-24T06:07:00Z</cp:lastPrinted>
  <dcterms:created xsi:type="dcterms:W3CDTF">2019-10-15T13:36:00Z</dcterms:created>
  <dcterms:modified xsi:type="dcterms:W3CDTF">2019-11-05T07:50:00Z</dcterms:modified>
</cp:coreProperties>
</file>