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A" w:rsidRPr="006B347F" w:rsidRDefault="00361FEA" w:rsidP="00361FE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361FEA" w:rsidRPr="006B347F" w:rsidRDefault="00361FEA" w:rsidP="00361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361FEA" w:rsidRDefault="00361FEA" w:rsidP="00361FEA">
      <w:pPr>
        <w:jc w:val="center"/>
        <w:rPr>
          <w:b/>
          <w:sz w:val="28"/>
          <w:szCs w:val="28"/>
        </w:rPr>
      </w:pPr>
    </w:p>
    <w:p w:rsidR="00361FEA" w:rsidRPr="00E63B6C" w:rsidRDefault="00361FEA" w:rsidP="00361FEA">
      <w:pPr>
        <w:jc w:val="center"/>
        <w:rPr>
          <w:b/>
          <w:sz w:val="28"/>
          <w:szCs w:val="28"/>
        </w:rPr>
      </w:pPr>
    </w:p>
    <w:p w:rsidR="00361FEA" w:rsidRPr="00B75D86" w:rsidRDefault="00361FEA" w:rsidP="00361FEA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361FEA" w:rsidRPr="009F1532" w:rsidRDefault="00361FEA" w:rsidP="00361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1FEA" w:rsidRPr="007040AB" w:rsidTr="005474EE">
        <w:tc>
          <w:tcPr>
            <w:tcW w:w="4785" w:type="dxa"/>
          </w:tcPr>
          <w:p w:rsidR="00361FEA" w:rsidRPr="007040AB" w:rsidRDefault="00361FEA" w:rsidP="005474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«___»_________ 2022 года</w:t>
            </w:r>
          </w:p>
        </w:tc>
        <w:tc>
          <w:tcPr>
            <w:tcW w:w="4786" w:type="dxa"/>
          </w:tcPr>
          <w:p w:rsidR="00361FEA" w:rsidRPr="007040AB" w:rsidRDefault="00361FEA" w:rsidP="00547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№_____</w:t>
            </w:r>
          </w:p>
        </w:tc>
      </w:tr>
    </w:tbl>
    <w:p w:rsidR="00361FEA" w:rsidRDefault="00361FEA" w:rsidP="00361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9A0691" w:rsidRPr="00361FEA" w:rsidRDefault="009A0691" w:rsidP="009A0691">
      <w:pPr>
        <w:rPr>
          <w:b/>
          <w:sz w:val="28"/>
          <w:szCs w:val="28"/>
        </w:rPr>
      </w:pPr>
    </w:p>
    <w:p w:rsidR="00361FEA" w:rsidRDefault="00361FEA" w:rsidP="00361FE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A0691" w:rsidRPr="00361FEA" w:rsidRDefault="00361FEA" w:rsidP="00361FE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61FEA">
        <w:rPr>
          <w:b/>
          <w:color w:val="000000"/>
          <w:sz w:val="28"/>
          <w:szCs w:val="28"/>
          <w:shd w:val="clear" w:color="auto" w:fill="FFFFFF"/>
        </w:rPr>
        <w:t>Об утверждении комплексного плана мероприятий по гармонизации межнациональных отношений и профилактике терроризма и экстремизма на 2022-2025 гг.</w:t>
      </w:r>
    </w:p>
    <w:p w:rsidR="00361FEA" w:rsidRDefault="00361FEA" w:rsidP="009A0691">
      <w:pPr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9A0691" w:rsidRDefault="00361FEA" w:rsidP="00FC713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A069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9A06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A0691">
        <w:rPr>
          <w:sz w:val="28"/>
          <w:szCs w:val="28"/>
        </w:rPr>
        <w:t xml:space="preserve"> от </w:t>
      </w:r>
      <w:r w:rsidR="00FC713C">
        <w:rPr>
          <w:sz w:val="28"/>
          <w:szCs w:val="28"/>
        </w:rPr>
        <w:t>06.10.</w:t>
      </w:r>
      <w:r w:rsidR="009A0691">
        <w:rPr>
          <w:sz w:val="28"/>
          <w:szCs w:val="28"/>
        </w:rPr>
        <w:t>2003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9A069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9A0691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</w:t>
      </w:r>
      <w:r w:rsidR="009A0691">
        <w:rPr>
          <w:sz w:val="28"/>
          <w:szCs w:val="28"/>
        </w:rPr>
        <w:t xml:space="preserve"> от </w:t>
      </w:r>
      <w:r w:rsidR="00FC713C">
        <w:rPr>
          <w:sz w:val="28"/>
          <w:szCs w:val="28"/>
        </w:rPr>
        <w:t>06.03.</w:t>
      </w:r>
      <w:r w:rsidR="009A0691">
        <w:rPr>
          <w:sz w:val="28"/>
          <w:szCs w:val="28"/>
        </w:rPr>
        <w:t>2006 </w:t>
      </w:r>
      <w:r w:rsidR="00A7353A">
        <w:rPr>
          <w:sz w:val="28"/>
          <w:szCs w:val="28"/>
        </w:rPr>
        <w:t>№</w:t>
      </w:r>
      <w:r>
        <w:rPr>
          <w:sz w:val="28"/>
          <w:szCs w:val="28"/>
        </w:rPr>
        <w:t xml:space="preserve">35-ФЗ </w:t>
      </w:r>
      <w:r w:rsidR="00FC713C">
        <w:rPr>
          <w:sz w:val="28"/>
          <w:szCs w:val="28"/>
        </w:rPr>
        <w:t>«</w:t>
      </w:r>
      <w:r w:rsidR="009A0691">
        <w:rPr>
          <w:sz w:val="28"/>
          <w:szCs w:val="28"/>
        </w:rPr>
        <w:t>О противодействии терроризму</w:t>
      </w:r>
      <w:r w:rsidR="00FC713C">
        <w:rPr>
          <w:sz w:val="28"/>
          <w:szCs w:val="28"/>
        </w:rPr>
        <w:t>»</w:t>
      </w:r>
      <w:r w:rsidR="009A06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r w:rsidR="009A0691">
        <w:rPr>
          <w:sz w:val="28"/>
          <w:szCs w:val="28"/>
        </w:rPr>
        <w:t>от 25</w:t>
      </w:r>
      <w:r w:rsidR="00FC713C">
        <w:rPr>
          <w:sz w:val="28"/>
          <w:szCs w:val="28"/>
        </w:rPr>
        <w:t>.07.</w:t>
      </w:r>
      <w:r w:rsidR="009A0691">
        <w:rPr>
          <w:sz w:val="28"/>
          <w:szCs w:val="28"/>
        </w:rPr>
        <w:t xml:space="preserve">2002 </w:t>
      </w:r>
      <w:r w:rsidR="00A7353A">
        <w:rPr>
          <w:sz w:val="28"/>
          <w:szCs w:val="28"/>
        </w:rPr>
        <w:t>№</w:t>
      </w:r>
      <w:r w:rsidR="009A0691">
        <w:rPr>
          <w:sz w:val="28"/>
          <w:szCs w:val="28"/>
        </w:rPr>
        <w:t xml:space="preserve">114-ФЗ </w:t>
      </w:r>
      <w:r w:rsidR="00FC713C">
        <w:rPr>
          <w:sz w:val="28"/>
          <w:szCs w:val="28"/>
        </w:rPr>
        <w:t>«</w:t>
      </w:r>
      <w:r w:rsidR="009A0691">
        <w:rPr>
          <w:sz w:val="28"/>
          <w:szCs w:val="28"/>
        </w:rPr>
        <w:t>О противодействии экстремистской деятельности</w:t>
      </w:r>
      <w:r w:rsidR="00FC713C">
        <w:rPr>
          <w:sz w:val="28"/>
          <w:szCs w:val="28"/>
        </w:rPr>
        <w:t>»</w:t>
      </w:r>
      <w:r w:rsidR="009A0691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="009A0691">
        <w:rPr>
          <w:sz w:val="28"/>
          <w:szCs w:val="28"/>
        </w:rPr>
        <w:t xml:space="preserve"> Правительства </w:t>
      </w:r>
      <w:r w:rsidR="00157A10">
        <w:rPr>
          <w:sz w:val="28"/>
          <w:szCs w:val="28"/>
        </w:rPr>
        <w:t>Российской Федерации</w:t>
      </w:r>
      <w:r w:rsidR="009A0691">
        <w:rPr>
          <w:sz w:val="28"/>
          <w:szCs w:val="28"/>
        </w:rPr>
        <w:t xml:space="preserve"> от 15</w:t>
      </w:r>
      <w:r w:rsidR="00FC713C">
        <w:rPr>
          <w:sz w:val="28"/>
          <w:szCs w:val="28"/>
        </w:rPr>
        <w:t>.09.</w:t>
      </w:r>
      <w:r w:rsidR="00730A22">
        <w:rPr>
          <w:sz w:val="28"/>
          <w:szCs w:val="28"/>
        </w:rPr>
        <w:t>19</w:t>
      </w:r>
      <w:r w:rsidR="009A0691">
        <w:rPr>
          <w:sz w:val="28"/>
          <w:szCs w:val="28"/>
        </w:rPr>
        <w:t>99 № 1040 «О мерах по противодействию терроризму»</w:t>
      </w:r>
      <w:r w:rsidR="00FC713C">
        <w:rPr>
          <w:sz w:val="28"/>
          <w:szCs w:val="28"/>
        </w:rPr>
        <w:t xml:space="preserve">, </w:t>
      </w:r>
      <w:r w:rsidR="009A0691">
        <w:rPr>
          <w:sz w:val="28"/>
          <w:szCs w:val="28"/>
        </w:rPr>
        <w:t xml:space="preserve">руководствуясь </w:t>
      </w:r>
      <w:r w:rsidR="00730A22">
        <w:rPr>
          <w:sz w:val="28"/>
          <w:szCs w:val="28"/>
        </w:rPr>
        <w:t>статьей</w:t>
      </w:r>
      <w:r w:rsidR="009A0691">
        <w:rPr>
          <w:sz w:val="28"/>
          <w:szCs w:val="28"/>
        </w:rPr>
        <w:t xml:space="preserve"> 25 Устава муниципального района «</w:t>
      </w:r>
      <w:proofErr w:type="spellStart"/>
      <w:r w:rsidR="009A0691">
        <w:rPr>
          <w:sz w:val="28"/>
          <w:szCs w:val="28"/>
        </w:rPr>
        <w:t>Карымский</w:t>
      </w:r>
      <w:proofErr w:type="spellEnd"/>
      <w:r w:rsidR="009A0691">
        <w:rPr>
          <w:sz w:val="28"/>
          <w:szCs w:val="28"/>
        </w:rPr>
        <w:t xml:space="preserve"> район»,</w:t>
      </w:r>
      <w:r w:rsidR="00FC713C">
        <w:rPr>
          <w:sz w:val="28"/>
          <w:szCs w:val="28"/>
        </w:rPr>
        <w:t xml:space="preserve"> </w:t>
      </w:r>
      <w:r w:rsidR="00FC713C" w:rsidRPr="00C66711">
        <w:rPr>
          <w:spacing w:val="-4"/>
          <w:sz w:val="28"/>
          <w:szCs w:val="28"/>
        </w:rPr>
        <w:t>администрация муниципального района «</w:t>
      </w:r>
      <w:proofErr w:type="spellStart"/>
      <w:r w:rsidR="00FC713C" w:rsidRPr="00C66711">
        <w:rPr>
          <w:spacing w:val="-4"/>
          <w:sz w:val="28"/>
          <w:szCs w:val="28"/>
        </w:rPr>
        <w:t>Карымский</w:t>
      </w:r>
      <w:proofErr w:type="spellEnd"/>
      <w:r w:rsidR="00FC713C" w:rsidRPr="00C66711">
        <w:rPr>
          <w:spacing w:val="-4"/>
          <w:sz w:val="28"/>
          <w:szCs w:val="28"/>
        </w:rPr>
        <w:t xml:space="preserve"> район»</w:t>
      </w:r>
      <w:r w:rsidR="00FC713C" w:rsidRPr="00C66711">
        <w:rPr>
          <w:b/>
          <w:spacing w:val="-4"/>
          <w:sz w:val="28"/>
          <w:szCs w:val="28"/>
        </w:rPr>
        <w:t xml:space="preserve"> </w:t>
      </w:r>
      <w:r w:rsidR="009A0691">
        <w:rPr>
          <w:sz w:val="28"/>
          <w:szCs w:val="28"/>
        </w:rPr>
        <w:t xml:space="preserve"> </w:t>
      </w:r>
      <w:r w:rsidR="009A0691" w:rsidRPr="00BA55BC">
        <w:rPr>
          <w:b/>
          <w:sz w:val="28"/>
          <w:szCs w:val="28"/>
        </w:rPr>
        <w:t>постановля</w:t>
      </w:r>
      <w:r w:rsidR="00730A22">
        <w:rPr>
          <w:b/>
          <w:sz w:val="28"/>
          <w:szCs w:val="28"/>
        </w:rPr>
        <w:t>ет</w:t>
      </w:r>
      <w:r w:rsidR="009A0691" w:rsidRPr="00BA55BC">
        <w:rPr>
          <w:b/>
          <w:sz w:val="28"/>
          <w:szCs w:val="28"/>
        </w:rPr>
        <w:t>:</w:t>
      </w:r>
      <w:proofErr w:type="gramEnd"/>
    </w:p>
    <w:p w:rsidR="00FC713C" w:rsidRDefault="009A0691" w:rsidP="00FC713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713C">
        <w:rPr>
          <w:sz w:val="28"/>
          <w:szCs w:val="28"/>
        </w:rPr>
        <w:t xml:space="preserve">Утвердить </w:t>
      </w:r>
      <w:r w:rsidRPr="00FC713C">
        <w:rPr>
          <w:color w:val="000000"/>
          <w:sz w:val="28"/>
          <w:szCs w:val="28"/>
          <w:shd w:val="clear" w:color="auto" w:fill="FFFFFF"/>
        </w:rPr>
        <w:t xml:space="preserve">комплексный план </w:t>
      </w:r>
      <w:r w:rsidR="0079258B" w:rsidRPr="00FC713C">
        <w:rPr>
          <w:color w:val="000000"/>
          <w:sz w:val="28"/>
          <w:szCs w:val="28"/>
          <w:shd w:val="clear" w:color="auto" w:fill="FFFFFF"/>
        </w:rPr>
        <w:t>профилактических мероприятий по гармонизации межнациональных отношений и профилактике терроризма и экстремизма 20</w:t>
      </w:r>
      <w:r w:rsidR="00FC713C">
        <w:rPr>
          <w:color w:val="000000"/>
          <w:sz w:val="28"/>
          <w:szCs w:val="28"/>
          <w:shd w:val="clear" w:color="auto" w:fill="FFFFFF"/>
        </w:rPr>
        <w:t>22</w:t>
      </w:r>
      <w:r w:rsidR="0079258B" w:rsidRPr="00FC713C">
        <w:rPr>
          <w:color w:val="000000"/>
          <w:sz w:val="28"/>
          <w:szCs w:val="28"/>
          <w:shd w:val="clear" w:color="auto" w:fill="FFFFFF"/>
        </w:rPr>
        <w:t>-202</w:t>
      </w:r>
      <w:r w:rsidR="00FC713C">
        <w:rPr>
          <w:color w:val="000000"/>
          <w:sz w:val="28"/>
          <w:szCs w:val="28"/>
          <w:shd w:val="clear" w:color="auto" w:fill="FFFFFF"/>
        </w:rPr>
        <w:t>5</w:t>
      </w:r>
      <w:r w:rsidR="0079258B" w:rsidRPr="00FC713C">
        <w:rPr>
          <w:color w:val="000000"/>
          <w:sz w:val="28"/>
          <w:szCs w:val="28"/>
          <w:shd w:val="clear" w:color="auto" w:fill="FFFFFF"/>
        </w:rPr>
        <w:t xml:space="preserve"> гг. </w:t>
      </w:r>
      <w:r w:rsidRPr="00FC713C">
        <w:rPr>
          <w:color w:val="000000"/>
          <w:sz w:val="28"/>
          <w:szCs w:val="28"/>
          <w:shd w:val="clear" w:color="auto" w:fill="FFFFFF"/>
        </w:rPr>
        <w:t>(</w:t>
      </w:r>
      <w:r w:rsidR="00FC713C">
        <w:rPr>
          <w:color w:val="000000"/>
          <w:sz w:val="28"/>
          <w:szCs w:val="28"/>
          <w:shd w:val="clear" w:color="auto" w:fill="FFFFFF"/>
        </w:rPr>
        <w:t>приложение</w:t>
      </w:r>
      <w:r w:rsidRPr="00FC713C">
        <w:rPr>
          <w:color w:val="000000"/>
          <w:sz w:val="28"/>
          <w:szCs w:val="28"/>
          <w:shd w:val="clear" w:color="auto" w:fill="FFFFFF"/>
        </w:rPr>
        <w:t>).</w:t>
      </w:r>
    </w:p>
    <w:p w:rsidR="009A0691" w:rsidRPr="00FC713C" w:rsidRDefault="009A0691" w:rsidP="00FC713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C713C">
        <w:rPr>
          <w:sz w:val="28"/>
          <w:szCs w:val="28"/>
        </w:rPr>
        <w:t>Контроль за</w:t>
      </w:r>
      <w:proofErr w:type="gramEnd"/>
      <w:r w:rsidRPr="00FC713C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FC713C">
        <w:rPr>
          <w:sz w:val="28"/>
          <w:szCs w:val="28"/>
        </w:rPr>
        <w:t xml:space="preserve">главы </w:t>
      </w:r>
      <w:r w:rsidRPr="00FC713C">
        <w:rPr>
          <w:sz w:val="28"/>
          <w:szCs w:val="28"/>
        </w:rPr>
        <w:t>муниципального района «</w:t>
      </w:r>
      <w:proofErr w:type="spellStart"/>
      <w:r w:rsidRPr="00FC713C">
        <w:rPr>
          <w:sz w:val="28"/>
          <w:szCs w:val="28"/>
        </w:rPr>
        <w:t>Карымский</w:t>
      </w:r>
      <w:proofErr w:type="spellEnd"/>
      <w:r w:rsidRPr="00FC713C">
        <w:rPr>
          <w:sz w:val="28"/>
          <w:szCs w:val="28"/>
        </w:rPr>
        <w:t xml:space="preserve"> район» по соц</w:t>
      </w:r>
      <w:r w:rsidR="00A744A8" w:rsidRPr="00FC713C">
        <w:rPr>
          <w:sz w:val="28"/>
          <w:szCs w:val="28"/>
        </w:rPr>
        <w:t>иальным вопросам Кузнецову В.А.</w:t>
      </w:r>
    </w:p>
    <w:p w:rsidR="00A744A8" w:rsidRDefault="00A744A8" w:rsidP="00FC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</w:t>
      </w:r>
      <w:r w:rsidR="00FC713C">
        <w:rPr>
          <w:sz w:val="28"/>
          <w:szCs w:val="28"/>
        </w:rPr>
        <w:t>.09.</w:t>
      </w:r>
      <w:r>
        <w:rPr>
          <w:sz w:val="28"/>
          <w:szCs w:val="28"/>
        </w:rPr>
        <w:t>20</w:t>
      </w:r>
      <w:r w:rsidR="00FC713C">
        <w:rPr>
          <w:sz w:val="28"/>
          <w:szCs w:val="28"/>
        </w:rPr>
        <w:t>22 года</w:t>
      </w:r>
      <w:r w:rsidR="00361FEA">
        <w:rPr>
          <w:sz w:val="28"/>
          <w:szCs w:val="28"/>
        </w:rPr>
        <w:t>.</w:t>
      </w:r>
    </w:p>
    <w:p w:rsidR="009A0691" w:rsidRPr="005F10DA" w:rsidRDefault="00A744A8" w:rsidP="00FC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691">
        <w:rPr>
          <w:sz w:val="28"/>
          <w:szCs w:val="28"/>
        </w:rPr>
        <w:t xml:space="preserve">. </w:t>
      </w:r>
      <w:r w:rsidR="009A0691" w:rsidRPr="005F10DA">
        <w:rPr>
          <w:sz w:val="28"/>
          <w:szCs w:val="28"/>
        </w:rPr>
        <w:t xml:space="preserve">Опубликовать настоящее </w:t>
      </w:r>
      <w:r w:rsidR="009A0691">
        <w:rPr>
          <w:sz w:val="28"/>
          <w:szCs w:val="28"/>
        </w:rPr>
        <w:t>постановление</w:t>
      </w:r>
      <w:r w:rsidR="009A0691" w:rsidRPr="005F10DA">
        <w:rPr>
          <w:sz w:val="28"/>
          <w:szCs w:val="28"/>
        </w:rPr>
        <w:t xml:space="preserve"> в районной газете «Красное знамя» и разместить на официальном сайте муниципального района «</w:t>
      </w:r>
      <w:proofErr w:type="spellStart"/>
      <w:r w:rsidR="009A0691" w:rsidRPr="005F10DA">
        <w:rPr>
          <w:sz w:val="28"/>
          <w:szCs w:val="28"/>
        </w:rPr>
        <w:t>Карымский</w:t>
      </w:r>
      <w:proofErr w:type="spellEnd"/>
      <w:r w:rsidR="009A0691" w:rsidRPr="005F10DA">
        <w:rPr>
          <w:sz w:val="28"/>
          <w:szCs w:val="28"/>
        </w:rPr>
        <w:t xml:space="preserve"> район» в информационно – телекоммуникационной сети «Интернет»: </w:t>
      </w:r>
      <w:r w:rsidR="009A0691" w:rsidRPr="005F10DA">
        <w:rPr>
          <w:sz w:val="28"/>
          <w:szCs w:val="28"/>
          <w:lang w:val="en-US"/>
        </w:rPr>
        <w:t>http</w:t>
      </w:r>
      <w:r w:rsidR="009A0691" w:rsidRPr="005F10DA">
        <w:rPr>
          <w:sz w:val="28"/>
          <w:szCs w:val="28"/>
        </w:rPr>
        <w:t>://</w:t>
      </w:r>
      <w:proofErr w:type="spellStart"/>
      <w:r w:rsidR="009A0691" w:rsidRPr="005F10DA">
        <w:rPr>
          <w:sz w:val="28"/>
          <w:szCs w:val="28"/>
        </w:rPr>
        <w:t>карымское.рф</w:t>
      </w:r>
      <w:proofErr w:type="spellEnd"/>
      <w:r w:rsidR="009A0691" w:rsidRPr="005F10DA">
        <w:rPr>
          <w:sz w:val="28"/>
          <w:szCs w:val="28"/>
        </w:rPr>
        <w:t>.</w:t>
      </w:r>
    </w:p>
    <w:p w:rsidR="009A0691" w:rsidRDefault="009A0691" w:rsidP="009A0691">
      <w:pPr>
        <w:ind w:firstLine="561"/>
        <w:jc w:val="both"/>
        <w:rPr>
          <w:sz w:val="28"/>
          <w:szCs w:val="28"/>
        </w:rPr>
      </w:pPr>
    </w:p>
    <w:p w:rsidR="00361FEA" w:rsidRPr="000D3F66" w:rsidRDefault="00361FEA" w:rsidP="009A0691">
      <w:pPr>
        <w:ind w:firstLine="561"/>
        <w:jc w:val="both"/>
        <w:rPr>
          <w:sz w:val="28"/>
          <w:szCs w:val="28"/>
        </w:rPr>
      </w:pPr>
    </w:p>
    <w:p w:rsidR="009A0691" w:rsidRDefault="009A0691" w:rsidP="009A0691">
      <w:pPr>
        <w:ind w:firstLine="561"/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693"/>
      </w:tblGrid>
      <w:tr w:rsidR="00361FEA" w:rsidTr="00361FEA">
        <w:tc>
          <w:tcPr>
            <w:tcW w:w="4503" w:type="dxa"/>
          </w:tcPr>
          <w:p w:rsidR="00361FEA" w:rsidRPr="00BA5EFB" w:rsidRDefault="00361FEA" w:rsidP="00361F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</w:t>
            </w:r>
            <w:r w:rsidRPr="00BA5EFB">
              <w:rPr>
                <w:sz w:val="28"/>
                <w:szCs w:val="28"/>
              </w:rPr>
              <w:t>муниципального района</w:t>
            </w:r>
          </w:p>
          <w:p w:rsidR="00361FEA" w:rsidRDefault="00361FEA" w:rsidP="00361FEA">
            <w:pPr>
              <w:jc w:val="both"/>
              <w:rPr>
                <w:sz w:val="28"/>
                <w:szCs w:val="28"/>
              </w:rPr>
            </w:pPr>
            <w:r w:rsidRPr="00BA5EFB">
              <w:rPr>
                <w:sz w:val="28"/>
                <w:szCs w:val="28"/>
              </w:rPr>
              <w:t>«</w:t>
            </w:r>
            <w:proofErr w:type="spellStart"/>
            <w:r w:rsidRPr="00BA5EFB">
              <w:rPr>
                <w:sz w:val="28"/>
                <w:szCs w:val="28"/>
              </w:rPr>
              <w:t>Карымский</w:t>
            </w:r>
            <w:proofErr w:type="spellEnd"/>
            <w:r w:rsidRPr="00BA5EFB">
              <w:rPr>
                <w:sz w:val="28"/>
                <w:szCs w:val="28"/>
              </w:rPr>
              <w:t xml:space="preserve"> район»                                                                   </w:t>
            </w:r>
          </w:p>
        </w:tc>
        <w:tc>
          <w:tcPr>
            <w:tcW w:w="2835" w:type="dxa"/>
          </w:tcPr>
          <w:p w:rsidR="00361FEA" w:rsidRDefault="00361FEA" w:rsidP="009A0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1FEA" w:rsidRDefault="00361FEA" w:rsidP="00361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5E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BA5E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Павлов</w:t>
            </w:r>
          </w:p>
        </w:tc>
      </w:tr>
    </w:tbl>
    <w:p w:rsidR="009A0691" w:rsidRDefault="009A0691" w:rsidP="009A0691">
      <w:pPr>
        <w:jc w:val="both"/>
        <w:rPr>
          <w:sz w:val="28"/>
          <w:szCs w:val="28"/>
        </w:rPr>
      </w:pPr>
    </w:p>
    <w:p w:rsidR="00805665" w:rsidRDefault="00805665" w:rsidP="009A0691">
      <w:pPr>
        <w:rPr>
          <w:sz w:val="16"/>
          <w:szCs w:val="16"/>
        </w:rPr>
      </w:pPr>
    </w:p>
    <w:p w:rsidR="00A744A8" w:rsidRDefault="00A744A8" w:rsidP="009A0691">
      <w:pPr>
        <w:rPr>
          <w:color w:val="333333"/>
          <w:sz w:val="28"/>
          <w:szCs w:val="28"/>
        </w:rPr>
        <w:sectPr w:rsidR="00A744A8" w:rsidSect="005474E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margin" w:tblpXSpec="right" w:tblpY="-652"/>
        <w:tblW w:w="0" w:type="auto"/>
        <w:tblLook w:val="04A0" w:firstRow="1" w:lastRow="0" w:firstColumn="1" w:lastColumn="0" w:noHBand="0" w:noVBand="1"/>
      </w:tblPr>
      <w:tblGrid>
        <w:gridCol w:w="4755"/>
      </w:tblGrid>
      <w:tr w:rsidR="00FC713C" w:rsidTr="00FC713C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C713C" w:rsidRPr="002E194E" w:rsidRDefault="00FC713C" w:rsidP="00FC71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FC713C" w:rsidRPr="002E194E" w:rsidRDefault="00FC713C" w:rsidP="00FC713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FC713C" w:rsidRDefault="00FC713C" w:rsidP="00FC713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FC713C" w:rsidRPr="002E194E" w:rsidRDefault="00FC713C" w:rsidP="00FC713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E194E">
              <w:rPr>
                <w:color w:val="000000" w:themeColor="text1"/>
                <w:sz w:val="24"/>
                <w:szCs w:val="24"/>
              </w:rPr>
              <w:t>Карымский</w:t>
            </w:r>
            <w:proofErr w:type="spellEnd"/>
            <w:r w:rsidRPr="002E194E">
              <w:rPr>
                <w:color w:val="000000" w:themeColor="text1"/>
                <w:sz w:val="24"/>
                <w:szCs w:val="24"/>
              </w:rPr>
              <w:t xml:space="preserve"> район»</w:t>
            </w:r>
          </w:p>
          <w:p w:rsidR="00FC713C" w:rsidRPr="00FC713C" w:rsidRDefault="00FC713C" w:rsidP="00FC71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322">
              <w:rPr>
                <w:color w:val="000000" w:themeColor="text1"/>
                <w:sz w:val="24"/>
                <w:szCs w:val="24"/>
              </w:rPr>
              <w:t xml:space="preserve">        от «</w:t>
            </w:r>
            <w:r>
              <w:rPr>
                <w:color w:val="000000" w:themeColor="text1"/>
                <w:sz w:val="24"/>
                <w:szCs w:val="24"/>
              </w:rPr>
              <w:t>_____</w:t>
            </w:r>
            <w:r w:rsidRPr="00385322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______</w:t>
            </w:r>
            <w:r w:rsidRPr="00385322">
              <w:rPr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85322">
              <w:rPr>
                <w:color w:val="000000" w:themeColor="text1"/>
                <w:sz w:val="24"/>
                <w:szCs w:val="24"/>
              </w:rPr>
              <w:t xml:space="preserve"> г. №</w:t>
            </w:r>
            <w:r>
              <w:rPr>
                <w:color w:val="000000" w:themeColor="text1"/>
                <w:sz w:val="24"/>
                <w:szCs w:val="24"/>
              </w:rPr>
              <w:t>_____</w:t>
            </w:r>
          </w:p>
        </w:tc>
      </w:tr>
    </w:tbl>
    <w:p w:rsidR="00FC713C" w:rsidRDefault="00FC713C" w:rsidP="00FC713C">
      <w:pPr>
        <w:jc w:val="center"/>
        <w:rPr>
          <w:color w:val="000000" w:themeColor="text1"/>
        </w:rPr>
      </w:pPr>
    </w:p>
    <w:p w:rsidR="00FC713C" w:rsidRDefault="00FC713C" w:rsidP="00FC713C">
      <w:pPr>
        <w:jc w:val="center"/>
        <w:rPr>
          <w:color w:val="000000" w:themeColor="text1"/>
        </w:rPr>
      </w:pPr>
    </w:p>
    <w:p w:rsidR="00FC713C" w:rsidRDefault="00FC713C" w:rsidP="00FC713C">
      <w:pPr>
        <w:rPr>
          <w:b/>
          <w:sz w:val="28"/>
          <w:szCs w:val="28"/>
        </w:rPr>
      </w:pPr>
    </w:p>
    <w:p w:rsidR="00FC713C" w:rsidRDefault="00FC713C" w:rsidP="00805665">
      <w:pPr>
        <w:jc w:val="center"/>
        <w:rPr>
          <w:b/>
          <w:sz w:val="28"/>
          <w:szCs w:val="28"/>
        </w:rPr>
      </w:pPr>
    </w:p>
    <w:p w:rsidR="00A744A8" w:rsidRDefault="0079258B" w:rsidP="00805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КОМПЛЕКСНЫЙ </w:t>
      </w:r>
      <w:r w:rsidR="00A744A8">
        <w:rPr>
          <w:b/>
          <w:sz w:val="28"/>
          <w:szCs w:val="28"/>
        </w:rPr>
        <w:t>ПЛАН</w:t>
      </w:r>
    </w:p>
    <w:p w:rsidR="00A744A8" w:rsidRDefault="00A744A8" w:rsidP="00805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профилактических мероприятий по г</w:t>
      </w:r>
      <w:r w:rsidRPr="006A0381">
        <w:rPr>
          <w:b/>
          <w:sz w:val="28"/>
          <w:szCs w:val="28"/>
        </w:rPr>
        <w:t xml:space="preserve">армонизации межнациональных отношений </w:t>
      </w:r>
    </w:p>
    <w:p w:rsidR="00A744A8" w:rsidRDefault="00A744A8" w:rsidP="00805665">
      <w:pPr>
        <w:jc w:val="center"/>
        <w:rPr>
          <w:sz w:val="28"/>
          <w:szCs w:val="28"/>
        </w:rPr>
      </w:pPr>
      <w:r w:rsidRPr="006A0381">
        <w:rPr>
          <w:b/>
          <w:sz w:val="28"/>
          <w:szCs w:val="28"/>
        </w:rPr>
        <w:t>и профилактике терроризма и экстремизма</w:t>
      </w:r>
      <w:r>
        <w:rPr>
          <w:b/>
          <w:sz w:val="28"/>
          <w:szCs w:val="28"/>
        </w:rPr>
        <w:t xml:space="preserve"> 20</w:t>
      </w:r>
      <w:r w:rsidR="00FC713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FC71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гг.</w:t>
      </w:r>
    </w:p>
    <w:tbl>
      <w:tblPr>
        <w:tblpPr w:leftFromText="180" w:rightFromText="180" w:vertAnchor="text" w:horzAnchor="margin" w:tblpXSpec="center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385"/>
        <w:gridCol w:w="3159"/>
        <w:gridCol w:w="44"/>
        <w:gridCol w:w="1798"/>
        <w:gridCol w:w="2127"/>
      </w:tblGrid>
      <w:tr w:rsidR="00A744A8" w:rsidRPr="009C6096" w:rsidTr="00345EB2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 xml:space="preserve">№ </w:t>
            </w:r>
            <w:proofErr w:type="gramStart"/>
            <w:r w:rsidRPr="009C6096">
              <w:rPr>
                <w:b/>
              </w:rPr>
              <w:t>п</w:t>
            </w:r>
            <w:proofErr w:type="gramEnd"/>
            <w:r w:rsidRPr="009C6096">
              <w:rPr>
                <w:b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Наименование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Ответственный</w:t>
            </w:r>
          </w:p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Срок</w:t>
            </w:r>
          </w:p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Источник финансирования</w:t>
            </w:r>
          </w:p>
        </w:tc>
      </w:tr>
      <w:tr w:rsidR="00A744A8" w:rsidRPr="009C6096" w:rsidTr="00345EB2">
        <w:trPr>
          <w:trHeight w:val="411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rPr>
                <w:b/>
              </w:rPr>
              <w:t xml:space="preserve">Раздел </w:t>
            </w:r>
            <w:r w:rsidRPr="009C6096">
              <w:rPr>
                <w:b/>
                <w:lang w:val="en-US"/>
              </w:rPr>
              <w:t>I</w:t>
            </w:r>
            <w:r w:rsidRPr="009C6096">
              <w:rPr>
                <w:b/>
              </w:rPr>
              <w:t>. Организационное и нормативно-правовое регулирование межэтнических отношений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0A5970" w:rsidP="00CB64CD">
            <w:pPr>
              <w:jc w:val="both"/>
            </w:pPr>
            <w:r w:rsidRPr="00FC713C">
              <w:t>В</w:t>
            </w:r>
            <w:r w:rsidR="00A744A8" w:rsidRPr="00FC713C">
              <w:t xml:space="preserve"> пределах своей компетенции принятие муниципальных правовых актов по вопросам участия в профилактике терроризма и экстремизма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0A5970" w:rsidP="00CB64CD">
            <w:pPr>
              <w:jc w:val="center"/>
            </w:pPr>
            <w:r w:rsidRPr="00FC713C">
              <w:t>руководители структурных подразделений администрации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Изучение общественного мнения, политических, социально-экономических и иных процессов на территории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район», оказывающи</w:t>
            </w:r>
            <w:r w:rsidR="00CB64CD" w:rsidRPr="00FC713C">
              <w:t>х</w:t>
            </w:r>
            <w:r w:rsidRPr="00FC713C">
              <w:t xml:space="preserve"> влияние на ситуацию в области противодействия терроризму и экстремизму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A3" w:rsidRPr="00FC713C" w:rsidRDefault="006945A3" w:rsidP="00CB64CD">
            <w:pPr>
              <w:jc w:val="center"/>
            </w:pPr>
            <w:r w:rsidRPr="00FC713C">
              <w:t>Общественно-консультативный Совет по гармонизации межэтнических отношений</w:t>
            </w:r>
          </w:p>
          <w:p w:rsidR="00A744A8" w:rsidRPr="00FC713C" w:rsidRDefault="006945A3" w:rsidP="00CB64CD">
            <w:pPr>
              <w:jc w:val="center"/>
            </w:pPr>
            <w:r w:rsidRPr="00FC713C">
              <w:t>(В.А. Кузнецова)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0A5970" w:rsidP="00CB64CD">
            <w:pPr>
              <w:jc w:val="both"/>
            </w:pPr>
            <w:r w:rsidRPr="00FC713C">
              <w:rPr>
                <w:szCs w:val="28"/>
              </w:rPr>
              <w:t>Осуществление мероприятий по формированию запросов,</w:t>
            </w:r>
            <w:r w:rsidR="00A744A8" w:rsidRPr="00FC713C">
              <w:rPr>
                <w:szCs w:val="28"/>
              </w:rPr>
              <w:t xml:space="preserve"> получ</w:t>
            </w:r>
            <w:r w:rsidRPr="00FC713C">
              <w:rPr>
                <w:szCs w:val="28"/>
              </w:rPr>
              <w:t>ение</w:t>
            </w:r>
            <w:r w:rsidR="00A744A8" w:rsidRPr="00FC713C">
              <w:rPr>
                <w:szCs w:val="28"/>
              </w:rPr>
              <w:t xml:space="preserve"> в установленном порядке информаци</w:t>
            </w:r>
            <w:r w:rsidRPr="00FC713C">
              <w:rPr>
                <w:szCs w:val="28"/>
              </w:rPr>
              <w:t>и</w:t>
            </w:r>
            <w:r w:rsidR="00A744A8" w:rsidRPr="00FC713C">
              <w:rPr>
                <w:szCs w:val="28"/>
              </w:rPr>
              <w:t>, документ</w:t>
            </w:r>
            <w:r w:rsidRPr="00FC713C">
              <w:rPr>
                <w:szCs w:val="28"/>
              </w:rPr>
              <w:t>ов</w:t>
            </w:r>
            <w:r w:rsidR="00A744A8" w:rsidRPr="00FC713C">
              <w:rPr>
                <w:szCs w:val="28"/>
              </w:rPr>
              <w:t xml:space="preserve"> и материал</w:t>
            </w:r>
            <w:r w:rsidRPr="00FC713C">
              <w:rPr>
                <w:szCs w:val="28"/>
              </w:rPr>
              <w:t>ов</w:t>
            </w:r>
            <w:r w:rsidR="00A744A8" w:rsidRPr="00FC713C">
              <w:rPr>
                <w:szCs w:val="28"/>
              </w:rPr>
              <w:t>, необходимы</w:t>
            </w:r>
            <w:r w:rsidRPr="00FC713C">
              <w:rPr>
                <w:szCs w:val="28"/>
              </w:rPr>
              <w:t>х</w:t>
            </w:r>
            <w:r w:rsidR="00A744A8" w:rsidRPr="00FC713C">
              <w:rPr>
                <w:szCs w:val="28"/>
              </w:rPr>
              <w:t xml:space="preserve"> для реализации полномочий в сфере профилактики терроризма и экстремизма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A3" w:rsidRPr="00FC713C" w:rsidRDefault="006945A3" w:rsidP="00CB64CD">
            <w:pPr>
              <w:jc w:val="center"/>
            </w:pPr>
            <w:r w:rsidRPr="00FC713C">
              <w:t>Общественно-консультативный Совет по гармонизации межэтнических отношений</w:t>
            </w:r>
          </w:p>
          <w:p w:rsidR="00A744A8" w:rsidRPr="00FC713C" w:rsidRDefault="006945A3" w:rsidP="00CB64CD">
            <w:pPr>
              <w:jc w:val="center"/>
            </w:pPr>
            <w:r w:rsidRPr="00FC713C">
              <w:t>(В.А. Кузнецова)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>
              <w:t>1.4.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proofErr w:type="gramStart"/>
            <w:r w:rsidRPr="00FC713C">
              <w:rPr>
                <w:szCs w:val="28"/>
              </w:rPr>
              <w:t>О</w:t>
            </w:r>
            <w:r w:rsidR="00A744A8" w:rsidRPr="00FC713C">
              <w:rPr>
                <w:szCs w:val="28"/>
              </w:rPr>
              <w:t>рганизация проведения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</w:t>
            </w:r>
            <w:r w:rsidR="00CB64CD" w:rsidRPr="00FC713C">
              <w:rPr>
                <w:szCs w:val="28"/>
              </w:rPr>
              <w:t>е</w:t>
            </w:r>
            <w:r w:rsidR="00A744A8" w:rsidRPr="00FC713C">
              <w:rPr>
                <w:szCs w:val="28"/>
              </w:rPr>
              <w:t xml:space="preserve">м распространения информационных материалов, печатной продукции, проведения разъяснительной работы и иных мероприятий, в </w:t>
            </w:r>
            <w:r w:rsidR="00A744A8" w:rsidRPr="00FC713C">
              <w:rPr>
                <w:szCs w:val="28"/>
              </w:rPr>
              <w:lastRenderedPageBreak/>
              <w:t>том числе в рамках взаимодействия с органами государственной власти, общественными и религиозными объединениями, иными организациями и гражданами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A3" w:rsidRPr="00FC713C" w:rsidRDefault="006945A3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</w:t>
            </w:r>
            <w:r w:rsidRPr="00FC713C">
              <w:t xml:space="preserve"> </w:t>
            </w: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культуры,</w:t>
            </w:r>
          </w:p>
          <w:p w:rsidR="006945A3" w:rsidRPr="00FC713C" w:rsidRDefault="006945A3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6945A3" w:rsidRPr="00FC713C" w:rsidRDefault="006945A3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6945A3" w:rsidP="00B93BE8">
            <w:pPr>
              <w:jc w:val="center"/>
            </w:pPr>
            <w:r w:rsidRPr="00FC713C">
              <w:t>(</w:t>
            </w:r>
            <w:r w:rsidR="00B93BE8" w:rsidRPr="00FC713C">
              <w:t xml:space="preserve">И.А. </w:t>
            </w:r>
            <w:proofErr w:type="spellStart"/>
            <w:r w:rsidR="00B93BE8"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rPr>
                <w:szCs w:val="28"/>
              </w:rPr>
              <w:t>Принятие участия в мероприятиях по профилактике терроризма и экстремизма, а также в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</w:t>
            </w:r>
            <w:r w:rsidRPr="00FC713C">
              <w:t xml:space="preserve"> </w:t>
            </w: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</w:t>
            </w:r>
            <w:r>
              <w:t>6.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Рассмотрение вопросов о социально-экономических и национально-культурных проблемах в межэтнических отношениях на территории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район», воздействии миграционных процессов на динамику и состояние межнациональных отношений на заседаниях:</w:t>
            </w:r>
          </w:p>
          <w:p w:rsidR="00A744A8" w:rsidRPr="00FC713C" w:rsidRDefault="00A744A8" w:rsidP="00CB64CD">
            <w:pPr>
              <w:jc w:val="both"/>
            </w:pPr>
            <w:r w:rsidRPr="00FC713C">
              <w:t>- Общественно-консультативного Совета по гармонизации межэтнических отношений;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Общественно-консультативный Совет по гармонизации межэтнических отношений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(В.А. Кузнецова)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</w:t>
            </w:r>
            <w: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Подготовка аналитических и информационных материалов для рассмотрения на заседаниях межведомственных и депутатских комиссий, аппаратных  совещаниях у главы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район»:</w:t>
            </w:r>
          </w:p>
          <w:p w:rsidR="00A744A8" w:rsidRPr="00FC713C" w:rsidRDefault="00A744A8" w:rsidP="00CB64CD">
            <w:pPr>
              <w:jc w:val="both"/>
            </w:pPr>
            <w:r w:rsidRPr="00FC713C">
              <w:t>- о состоянии межэтнических отношений в районе;</w:t>
            </w:r>
          </w:p>
          <w:p w:rsidR="00A744A8" w:rsidRPr="00FC713C" w:rsidRDefault="00A744A8" w:rsidP="00CB64CD">
            <w:pPr>
              <w:jc w:val="both"/>
            </w:pPr>
            <w:r w:rsidRPr="00FC713C">
              <w:t>- о выявлении формирующихся конфликтов в сфере межнациональных и межконфессиональных отношений на территории района для принятия обоснованных  управленческих решений по раннему предупреждению и порядку действий по предотвращению конфликтных ситуаций в сфере межнациональных и межконфессиональных отношений и ликвидации их последствий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CB64CD" w:rsidP="00CB64CD">
            <w:pPr>
              <w:jc w:val="center"/>
            </w:pPr>
            <w:r w:rsidRPr="00FC713C">
              <w:t>Ведущий</w:t>
            </w:r>
            <w:r w:rsidR="00A744A8" w:rsidRPr="00FC713C">
              <w:t xml:space="preserve"> специалист отдела </w:t>
            </w:r>
            <w:r w:rsidRPr="00FC713C">
              <w:t xml:space="preserve">по </w:t>
            </w:r>
            <w:r w:rsidR="00A744A8" w:rsidRPr="00FC713C">
              <w:t>мобилизационной подготовк</w:t>
            </w:r>
            <w:r w:rsidRPr="00FC713C">
              <w:t>е</w:t>
            </w:r>
            <w:r w:rsidR="00A744A8" w:rsidRPr="00FC713C">
              <w:t>, ГО и ЧС администрации муниципального района «</w:t>
            </w:r>
            <w:proofErr w:type="spellStart"/>
            <w:r w:rsidR="00A744A8" w:rsidRPr="00FC713C">
              <w:t>Карымский</w:t>
            </w:r>
            <w:proofErr w:type="spellEnd"/>
            <w:r w:rsidR="00A744A8" w:rsidRPr="00FC713C">
              <w:t xml:space="preserve"> район»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(</w:t>
            </w:r>
            <w:r w:rsidR="00CB64CD" w:rsidRPr="00FC713C">
              <w:t>Р.А. Афанасьев</w:t>
            </w:r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1 раз в полугодие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</w:t>
            </w:r>
            <w: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 xml:space="preserve">Организация и проведение "прямой линии" по вопросам межэтнических отношений в поселениях, расположенных на </w:t>
            </w:r>
            <w:r w:rsidRPr="00FC713C">
              <w:lastRenderedPageBreak/>
              <w:t>территории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D" w:rsidRPr="00FC713C" w:rsidRDefault="00CB64CD" w:rsidP="00CB64CD">
            <w:pPr>
              <w:jc w:val="center"/>
            </w:pPr>
            <w:r w:rsidRPr="00FC713C">
              <w:lastRenderedPageBreak/>
              <w:t xml:space="preserve">Ведущий специалист отдела по мобилизационной подготовке, </w:t>
            </w:r>
            <w:r w:rsidRPr="00FC713C">
              <w:lastRenderedPageBreak/>
              <w:t>ГО и ЧС администрации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  <w:p w:rsidR="00A744A8" w:rsidRPr="00FC713C" w:rsidRDefault="00CB64CD" w:rsidP="00CB64CD">
            <w:pPr>
              <w:jc w:val="center"/>
            </w:pPr>
            <w:r w:rsidRPr="00FC713C">
              <w:t>(Р.А. Афанасьев)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lastRenderedPageBreak/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2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rPr>
                <w:bCs/>
                <w:iCs/>
              </w:rPr>
              <w:t xml:space="preserve">Проведение </w:t>
            </w:r>
            <w:r w:rsidR="00CB64CD" w:rsidRPr="00FC713C">
              <w:rPr>
                <w:bCs/>
                <w:iCs/>
              </w:rPr>
              <w:t>«</w:t>
            </w:r>
            <w:r w:rsidRPr="00FC713C">
              <w:rPr>
                <w:bCs/>
                <w:iCs/>
              </w:rPr>
              <w:t>круглых столов</w:t>
            </w:r>
            <w:r w:rsidR="00CB64CD" w:rsidRPr="00FC713C">
              <w:rPr>
                <w:bCs/>
                <w:iCs/>
              </w:rPr>
              <w:t>»</w:t>
            </w:r>
            <w:r w:rsidRPr="00FC713C">
              <w:rPr>
                <w:bCs/>
                <w:iCs/>
              </w:rPr>
              <w:t xml:space="preserve">, семинаров,  рабочих совещаний,  гражданских собраний с участием руководителей общественных объединений и  национально-культурных организаций, направленных на укрепление межнациональных отношений в сообществе, </w:t>
            </w:r>
            <w:r w:rsidRPr="00FC713C">
              <w:t>формирование устойчивых партнёрских отношений с общественными объединениями, становление и развитие гражданского общества, повышение правовой культуры населения, профилактику экстремизма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A744A8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полиции ОМВД России по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Карымскому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Обучение в рамках проводимых совместных мероприятий, встреч, рабочих совещаний работников органов местного самоуправления, сотрудников правоохранительных органов, муниципальных учреждений по культуре межэтнических отношений и межконфессионального диалога, формам и методам профилактики и нейтрализации проявлений ксенофобии и экстремизма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Общественно-консультативный Совет по гармонизации межэтнических отношений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В.А. Кузнецова,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A744A8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представитель ОМВД России по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Карымскому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  <w:rPr>
                <w:bCs/>
                <w:iCs/>
              </w:rPr>
            </w:pPr>
            <w:r w:rsidRPr="00FC713C">
              <w:t>Организация и проведение встреч представителей адми</w:t>
            </w:r>
            <w:r w:rsidR="00CB64CD" w:rsidRPr="00FC713C">
              <w:t>нистрации района с национально-</w:t>
            </w:r>
            <w:r w:rsidRPr="00FC713C">
              <w:t xml:space="preserve">культурными общественными объединениями  в целях диалога власти и общества, изучения общественного мнения, снижения социальной напряжённости, повышения доверия к деятельности органов местного самоуправления в части </w:t>
            </w:r>
            <w:r w:rsidRPr="00FC713C">
              <w:lastRenderedPageBreak/>
              <w:t>предоставления помещения, технических средств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Общественно-консультативный Совет по гармонизации межэтнических отношений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(В.А. Кузнецова),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Управление делами администрации </w:t>
            </w: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район»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(в части предоставления помещения, технических средств, оповещения участников)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Размещение социальной рекламы, формирующей уважительное отношение к представителям различных национальностей, проживающих на территории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r w:rsidRPr="00FC713C">
              <w:t>И</w:t>
            </w:r>
            <w:r w:rsidR="00A744A8" w:rsidRPr="00FC713C">
              <w:t>нформирование населения муниципального района «</w:t>
            </w:r>
            <w:proofErr w:type="spellStart"/>
            <w:r w:rsidR="00A744A8" w:rsidRPr="00FC713C">
              <w:t>Карымский</w:t>
            </w:r>
            <w:proofErr w:type="spellEnd"/>
            <w:r w:rsidR="00A744A8" w:rsidRPr="00FC713C">
              <w:t xml:space="preserve"> район» по вопросам противодействия терроризму и экстремизму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мере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необхдимости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rPr>
                <w:szCs w:val="28"/>
              </w:rPr>
              <w:t>Оказание содействия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Общественно-консультативный Совет по гармонизации межэтнических отношений</w:t>
            </w:r>
          </w:p>
          <w:p w:rsidR="00A744A8" w:rsidRPr="00FC713C" w:rsidRDefault="00A744A8" w:rsidP="00CB64CD">
            <w:pPr>
              <w:jc w:val="center"/>
            </w:pPr>
            <w:r w:rsidRPr="00FC713C">
              <w:rPr>
                <w:bCs/>
              </w:rPr>
              <w:t>(В.А. Кузнецова)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мере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необхдимости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rPr>
                <w:szCs w:val="28"/>
              </w:rPr>
              <w:t>Проведение мероприятий по пропаганде толерантного поведения к людям других национальностей и религиозных конфессий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FC713C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  <w:r w:rsidR="00FC713C"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</w:t>
            </w: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-202</w:t>
            </w:r>
            <w:r w:rsidR="00FC713C"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rPr>
                <w:szCs w:val="28"/>
              </w:rPr>
              <w:t xml:space="preserve">Проведение воспитательной работы среди детей и молодежи, </w:t>
            </w:r>
            <w:proofErr w:type="gramStart"/>
            <w:r w:rsidRPr="00FC713C">
              <w:rPr>
                <w:szCs w:val="28"/>
              </w:rPr>
              <w:t>направленная</w:t>
            </w:r>
            <w:proofErr w:type="gramEnd"/>
            <w:r w:rsidRPr="00FC713C">
              <w:rPr>
                <w:szCs w:val="28"/>
              </w:rPr>
              <w:t xml:space="preserve">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района, руководители учреждений района,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Комитет образования администрации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К.С. Евдокимов,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6A4E18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r w:rsidRPr="00FC713C">
              <w:rPr>
                <w:szCs w:val="28"/>
              </w:rPr>
              <w:t>Н</w:t>
            </w:r>
            <w:r w:rsidR="00A744A8" w:rsidRPr="00FC713C">
              <w:rPr>
                <w:szCs w:val="28"/>
              </w:rPr>
              <w:t>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 xml:space="preserve">Руководители муниципальных учреждений и организаций, расположенных на территории </w:t>
            </w:r>
            <w:bookmarkStart w:id="0" w:name="_GoBack"/>
            <w:bookmarkEnd w:id="0"/>
            <w:r w:rsidRPr="00FC713C">
              <w:t>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3E7FA5">
            <w:pPr>
              <w:jc w:val="both"/>
            </w:pPr>
            <w:r w:rsidRPr="00FC713C">
              <w:t>Проведение командно</w:t>
            </w:r>
            <w:r w:rsidR="003E7FA5" w:rsidRPr="00FC713C">
              <w:t>-</w:t>
            </w:r>
            <w:r w:rsidRPr="00FC713C">
              <w:t xml:space="preserve">штабного учения «Организация действий </w:t>
            </w:r>
            <w:r w:rsidR="003E7FA5" w:rsidRPr="00FC713C">
              <w:t>районного</w:t>
            </w:r>
            <w:r w:rsidRPr="00FC713C">
              <w:t xml:space="preserve"> звена территориальной</w:t>
            </w:r>
            <w:r w:rsidR="003E7FA5" w:rsidRPr="00FC713C">
              <w:t xml:space="preserve"> подсистемы</w:t>
            </w:r>
            <w:r w:rsidRPr="00FC713C">
              <w:t xml:space="preserve"> РСЧС </w:t>
            </w:r>
            <w:r w:rsidR="003E7FA5" w:rsidRPr="00FC713C">
              <w:t>на тему: «Предупреждение</w:t>
            </w:r>
            <w:r w:rsidRPr="00FC713C">
              <w:t xml:space="preserve"> угроз</w:t>
            </w:r>
            <w:r w:rsidR="003E7FA5" w:rsidRPr="00FC713C">
              <w:t>ы</w:t>
            </w:r>
            <w:r w:rsidRPr="00FC713C">
              <w:t xml:space="preserve"> совершения террористического акта»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 xml:space="preserve">Начальник отдела </w:t>
            </w:r>
            <w:r w:rsidR="003E7FA5" w:rsidRPr="00FC713C">
              <w:t xml:space="preserve">по </w:t>
            </w:r>
            <w:r w:rsidRPr="00FC713C">
              <w:t>мобилизационной подготовк</w:t>
            </w:r>
            <w:r w:rsidR="003E7FA5" w:rsidRPr="00FC713C">
              <w:t>е</w:t>
            </w:r>
            <w:r w:rsidRPr="00FC713C">
              <w:t>, ГО и ЧС</w:t>
            </w:r>
          </w:p>
          <w:p w:rsidR="00A744A8" w:rsidRPr="00FC713C" w:rsidRDefault="006945A3" w:rsidP="00CB64CD">
            <w:pPr>
              <w:jc w:val="center"/>
            </w:pPr>
            <w:r w:rsidRPr="00FC713C">
              <w:t>(</w:t>
            </w:r>
            <w:r w:rsidR="00A744A8" w:rsidRPr="00FC713C">
              <w:t xml:space="preserve">В.А. </w:t>
            </w:r>
            <w:proofErr w:type="spellStart"/>
            <w:r w:rsidR="00A744A8" w:rsidRPr="00FC713C">
              <w:t>Налбандян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Обновление уголков ГО, защиты от ЧС в образовательных учреждениях района и администрациях городских, сельских поселениях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 xml:space="preserve">Начальник отдела </w:t>
            </w:r>
            <w:r w:rsidR="003E7FA5" w:rsidRPr="00FC713C">
              <w:t xml:space="preserve">по </w:t>
            </w:r>
            <w:r w:rsidRPr="00FC713C">
              <w:t>мобилизационной подготовк</w:t>
            </w:r>
            <w:r w:rsidR="003E7FA5" w:rsidRPr="00FC713C">
              <w:t>е</w:t>
            </w:r>
            <w:r w:rsidRPr="00FC713C">
              <w:t>, ГО и ЧС</w:t>
            </w:r>
          </w:p>
          <w:p w:rsidR="00A744A8" w:rsidRPr="00FC713C" w:rsidRDefault="006945A3" w:rsidP="00CB64CD">
            <w:pPr>
              <w:jc w:val="center"/>
            </w:pPr>
            <w:r w:rsidRPr="00FC713C">
              <w:t>(</w:t>
            </w:r>
            <w:r w:rsidR="00A744A8" w:rsidRPr="00FC713C">
              <w:t xml:space="preserve">В.А. </w:t>
            </w:r>
            <w:proofErr w:type="spellStart"/>
            <w:r w:rsidR="00A744A8" w:rsidRPr="00FC713C">
              <w:t>Налбандян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r w:rsidRPr="00FC713C">
              <w:t>Р</w:t>
            </w:r>
            <w:r w:rsidR="00A744A8" w:rsidRPr="00FC713C">
              <w:t>азъяснение населению района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Общественно-консультативный Совет по гармонизации межэтнических отношений</w:t>
            </w:r>
          </w:p>
          <w:p w:rsidR="00A744A8" w:rsidRPr="00FC713C" w:rsidRDefault="00A744A8" w:rsidP="00CB64CD">
            <w:pPr>
              <w:jc w:val="center"/>
            </w:pPr>
            <w:r w:rsidRPr="00FC713C">
              <w:rPr>
                <w:bCs/>
              </w:rPr>
              <w:t>(В.А. Кузнецова)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r w:rsidRPr="00FC713C">
              <w:rPr>
                <w:szCs w:val="28"/>
              </w:rPr>
              <w:t>П</w:t>
            </w:r>
            <w:r w:rsidR="00A744A8" w:rsidRPr="00FC713C">
              <w:rPr>
                <w:szCs w:val="28"/>
              </w:rPr>
              <w:t>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Комитет по управлению имуществом,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земельным вопросам и градостроительной деятельности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район»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(О.А. Павлов)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345EB2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45EB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345EB2" w:rsidRDefault="006945A3" w:rsidP="00CB64CD">
            <w:pPr>
              <w:jc w:val="both"/>
              <w:rPr>
                <w:szCs w:val="28"/>
              </w:rPr>
            </w:pPr>
            <w:r w:rsidRPr="00345EB2">
              <w:rPr>
                <w:szCs w:val="28"/>
              </w:rPr>
              <w:t>О</w:t>
            </w:r>
            <w:r w:rsidR="00A744A8" w:rsidRPr="00345EB2">
              <w:rPr>
                <w:szCs w:val="28"/>
              </w:rPr>
              <w:t>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Комитет по управлению имуществом,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земельным вопросам и градостроительной деятельности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район»</w:t>
            </w:r>
          </w:p>
          <w:p w:rsidR="00A744A8" w:rsidRPr="00FC713C" w:rsidRDefault="00345EB2" w:rsidP="00345EB2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(О.А. Павлов)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rPr>
                <w:b/>
              </w:rPr>
              <w:t xml:space="preserve">Раздел </w:t>
            </w:r>
            <w:r w:rsidRPr="00FC713C">
              <w:rPr>
                <w:b/>
                <w:lang w:val="en-US"/>
              </w:rPr>
              <w:t>II</w:t>
            </w:r>
            <w:r w:rsidRPr="00FC713C">
              <w:rPr>
                <w:b/>
              </w:rPr>
              <w:t>. Воспитание межнационального согласия через систему образования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>
              <w:t>2.1.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r w:rsidRPr="00FC713C">
              <w:rPr>
                <w:szCs w:val="28"/>
              </w:rPr>
              <w:t>О</w:t>
            </w:r>
            <w:r w:rsidR="00A744A8" w:rsidRPr="00FC713C">
              <w:rPr>
                <w:szCs w:val="28"/>
              </w:rPr>
              <w:t>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Default="00A744A8" w:rsidP="00CB64CD">
            <w:pPr>
              <w:jc w:val="center"/>
            </w:pPr>
            <w:r>
              <w:t>2.2.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  <w:rPr>
                <w:szCs w:val="28"/>
              </w:rPr>
            </w:pPr>
            <w:r w:rsidRPr="00FC713C">
              <w:rPr>
                <w:szCs w:val="28"/>
              </w:rPr>
              <w:t>О</w:t>
            </w:r>
            <w:r w:rsidR="00A744A8" w:rsidRPr="00FC713C">
              <w:rPr>
                <w:szCs w:val="28"/>
              </w:rPr>
              <w:t>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район, их традиций и этнических ценностей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Default="00A744A8" w:rsidP="00CB64CD">
            <w:pPr>
              <w:jc w:val="center"/>
            </w:pPr>
            <w:r>
              <w:t>2.3.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  <w:rPr>
                <w:szCs w:val="28"/>
              </w:rPr>
            </w:pPr>
            <w:r w:rsidRPr="00FC713C">
              <w:rPr>
                <w:szCs w:val="28"/>
              </w:rPr>
              <w:t>П</w:t>
            </w:r>
            <w:r w:rsidR="00A744A8" w:rsidRPr="00FC713C">
              <w:rPr>
                <w:szCs w:val="28"/>
              </w:rPr>
              <w:t xml:space="preserve">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      </w:r>
            <w:proofErr w:type="spellStart"/>
            <w:r w:rsidR="00A744A8" w:rsidRPr="00FC713C">
              <w:rPr>
                <w:szCs w:val="28"/>
              </w:rPr>
              <w:t>антиэкстремистской</w:t>
            </w:r>
            <w:proofErr w:type="spellEnd"/>
            <w:r w:rsidR="00A744A8" w:rsidRPr="00FC713C">
              <w:rPr>
                <w:szCs w:val="28"/>
              </w:rPr>
              <w:t xml:space="preserve"> направленности в целях укрепления толерантности, формирования уважительного </w:t>
            </w:r>
            <w:r w:rsidR="00A744A8" w:rsidRPr="00FC713C">
              <w:rPr>
                <w:szCs w:val="28"/>
              </w:rPr>
              <w:lastRenderedPageBreak/>
              <w:t>отношения населения к культуре и традициям народов, населяющих район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lastRenderedPageBreak/>
              <w:t>Комитет образования администрации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К.С. Евдокимов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A65F39">
            <w:pPr>
              <w:jc w:val="center"/>
            </w:pPr>
            <w:r w:rsidRPr="00FC713C">
              <w:t>в течени</w:t>
            </w:r>
            <w:proofErr w:type="gramStart"/>
            <w:r w:rsidRPr="00FC713C">
              <w:t>и</w:t>
            </w:r>
            <w:proofErr w:type="gramEnd"/>
            <w:r w:rsidRPr="00FC713C">
              <w:t xml:space="preserve"> 20</w:t>
            </w:r>
            <w:r w:rsidR="00A65F39" w:rsidRPr="00FC713C">
              <w:t>22</w:t>
            </w:r>
            <w:r w:rsidRPr="00FC713C">
              <w:t>-202</w:t>
            </w:r>
            <w:r w:rsidR="00A65F39" w:rsidRPr="00FC713C">
              <w:t>5</w:t>
            </w:r>
            <w:r w:rsidRPr="00FC713C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Default="00A744A8" w:rsidP="00CB64CD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  <w:rPr>
                <w:szCs w:val="28"/>
              </w:rPr>
            </w:pPr>
            <w:r w:rsidRPr="00FC713C">
              <w:rPr>
                <w:szCs w:val="28"/>
              </w:rPr>
              <w:t>П</w:t>
            </w:r>
            <w:r w:rsidR="00A744A8" w:rsidRPr="00FC713C">
              <w:rPr>
                <w:szCs w:val="28"/>
              </w:rPr>
              <w:t>роведение разъяснительной работы с молодежью в форме бесед, семинаров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5.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Проведение мероприятий для детей дошкольного, школьного возраста с участием родителей, педагогов, социальных партнёров, направленных на воспитание межнационального согласия и развитие межкультурного взаимодействия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6.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E16A24">
            <w:pPr>
              <w:jc w:val="both"/>
            </w:pPr>
            <w:r w:rsidRPr="00FC713C">
              <w:t xml:space="preserve">Проведение конкурса детских социальных проектов, направленных на пропаганду интернационализма, дружбы народов, национальной терпимости </w:t>
            </w:r>
            <w:r w:rsidR="00E16A24">
              <w:t>«</w:t>
            </w:r>
            <w:r w:rsidRPr="00FC713C">
              <w:t>Я – гражданин России</w:t>
            </w:r>
            <w:r w:rsidR="00E16A24">
              <w:t>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rPr>
          <w:trHeight w:val="1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7.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Проведение декады правовых знаний среди учащихся, направленной на развитие норм толерантного поведения, противодействие различным видам экстремизма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Комитет образования администрации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К.С. Евдокимов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rPr>
          <w:trHeight w:val="2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8.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Проведение лекций с учащимися, населением на тему «Участие населения в профилактике терроризма и экстремизма в границах поселения»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0C683B" w:rsidP="00CB64CD">
            <w:pPr>
              <w:jc w:val="center"/>
            </w:pPr>
            <w:r w:rsidRPr="00FC713C">
              <w:t>Ведущий</w:t>
            </w:r>
            <w:r w:rsidR="00A744A8" w:rsidRPr="00FC713C">
              <w:t xml:space="preserve"> специалист администрации  муниципального района «</w:t>
            </w:r>
            <w:proofErr w:type="spellStart"/>
            <w:r w:rsidR="00A744A8" w:rsidRPr="00FC713C">
              <w:t>Карымский</w:t>
            </w:r>
            <w:proofErr w:type="spellEnd"/>
            <w:r w:rsidR="00A744A8" w:rsidRPr="00FC713C">
              <w:t xml:space="preserve"> район»</w:t>
            </w:r>
          </w:p>
          <w:p w:rsidR="00A744A8" w:rsidRPr="00FC713C" w:rsidRDefault="000C683B" w:rsidP="000C683B">
            <w:pPr>
              <w:jc w:val="center"/>
            </w:pPr>
            <w:r w:rsidRPr="00FC713C">
              <w:t>(Афанасьев Р.А.</w:t>
            </w:r>
            <w:r w:rsidR="00A744A8" w:rsidRPr="00FC713C">
              <w:t>), руководители общеобразовательных учреждений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996EC7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9.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Проведение тренировок с учащимися общеобразовательных школ по действиям при угрозе теракта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Руководители общеобразовательных учреждений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10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Осуществление образовательного процесса с использованием культурно-исторических традиций казачества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 xml:space="preserve">Руководители МАОУ СОШ № 2 п. </w:t>
            </w:r>
            <w:proofErr w:type="spellStart"/>
            <w:r w:rsidRPr="00FC713C">
              <w:t>Карымское</w:t>
            </w:r>
            <w:proofErr w:type="spellEnd"/>
            <w:r w:rsidRPr="00FC713C">
              <w:t xml:space="preserve"> и ЧОУ СОШ № 49 с. </w:t>
            </w:r>
            <w:proofErr w:type="spellStart"/>
            <w:r w:rsidRPr="00FC713C">
              <w:t>Адриановка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бюджет района, средства ОАО «РЖД»</w:t>
            </w:r>
          </w:p>
        </w:tc>
      </w:tr>
      <w:tr w:rsidR="00A744A8" w:rsidRPr="009C6096" w:rsidTr="00345EB2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lastRenderedPageBreak/>
              <w:t>2.</w:t>
            </w:r>
            <w:r>
              <w:t>11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Использование в школьном компоненте базисного учебного плана в 5-9,10 классах элективных курсов посвященных изучению культурно-исторических традиций казачества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Комитет образования администрации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К.С. Евдокимов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бюджет района</w:t>
            </w:r>
          </w:p>
        </w:tc>
      </w:tr>
      <w:tr w:rsidR="00A744A8" w:rsidRPr="009C6096" w:rsidTr="00345EB2">
        <w:trPr>
          <w:trHeight w:val="664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rPr>
                <w:b/>
              </w:rPr>
              <w:t xml:space="preserve">Раздел </w:t>
            </w:r>
            <w:r w:rsidRPr="00FC713C">
              <w:rPr>
                <w:b/>
                <w:lang w:val="en-US"/>
              </w:rPr>
              <w:t>III</w:t>
            </w:r>
            <w:r w:rsidRPr="00FC713C">
              <w:t xml:space="preserve">. </w:t>
            </w:r>
            <w:r w:rsidRPr="00FC713C">
              <w:rPr>
                <w:b/>
              </w:rPr>
              <w:t>Укрепление межэтнических отношений, формирование толерантности в молодежной среде и  содействие национально-культурному взаимодействию</w:t>
            </w:r>
          </w:p>
        </w:tc>
      </w:tr>
      <w:tr w:rsidR="00A744A8" w:rsidRPr="009C6096" w:rsidTr="00345EB2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Проведение Дней национальных культур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Бюджет района</w:t>
            </w:r>
          </w:p>
        </w:tc>
      </w:tr>
      <w:tr w:rsidR="00A744A8" w:rsidRPr="009C6096" w:rsidTr="00345EB2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3.2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«Гордимся армией по праву» Праздничные мероприятия, посвященные  Дню защитника Отечества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_</w:t>
            </w:r>
          </w:p>
        </w:tc>
      </w:tr>
      <w:tr w:rsidR="00A744A8" w:rsidRPr="009C6096" w:rsidTr="00345EB2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3.3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Фестиваль-конкурс патриотической песни «Живи Россия»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3.4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Районный автопробег «Эстафета памяти»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физкультуры и спорта администрации муниципального района </w:t>
            </w: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lastRenderedPageBreak/>
              <w:t>3.</w:t>
            </w:r>
            <w:r>
              <w:t>5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Спортивные мероприятия (районная легкоатлетическая эстафета на кубок С.</w:t>
            </w:r>
            <w:r w:rsidR="00345EB2">
              <w:t xml:space="preserve"> </w:t>
            </w:r>
            <w:proofErr w:type="spellStart"/>
            <w:r w:rsidRPr="00FC713C">
              <w:t>Матыжонка</w:t>
            </w:r>
            <w:proofErr w:type="spellEnd"/>
            <w:r w:rsidRPr="00FC713C">
              <w:t>, матчевая встреча по футболу, районные соревнования по силовому троеборью)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</w:t>
            </w:r>
            <w:r>
              <w:t>6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Районная патриотическая экспедиция «Молодежь Великой Победе» по трем направлениям:</w:t>
            </w:r>
          </w:p>
          <w:p w:rsidR="00A744A8" w:rsidRPr="00FC713C" w:rsidRDefault="00A744A8" w:rsidP="00CB64CD">
            <w:pPr>
              <w:jc w:val="both"/>
            </w:pPr>
            <w:r w:rsidRPr="00FC713C">
              <w:t>1. Марафон добрых дел: операция «Долг», операция «Забота», акция «Аллея памяти».</w:t>
            </w:r>
          </w:p>
          <w:p w:rsidR="00A744A8" w:rsidRPr="00FC713C" w:rsidRDefault="00A744A8" w:rsidP="00CB64CD">
            <w:pPr>
              <w:jc w:val="both"/>
            </w:pPr>
            <w:r w:rsidRPr="00FC713C">
              <w:t>2. Достойные наследники Победы:</w:t>
            </w:r>
          </w:p>
          <w:p w:rsidR="00A744A8" w:rsidRPr="00FC713C" w:rsidRDefault="00A744A8" w:rsidP="00CB64CD">
            <w:pPr>
              <w:jc w:val="both"/>
            </w:pPr>
            <w:r w:rsidRPr="00FC713C">
              <w:t xml:space="preserve">«Маршрут Победы», военно-спортивная игра «Зарница», «Патриотический </w:t>
            </w:r>
            <w:proofErr w:type="spellStart"/>
            <w:r w:rsidRPr="00FC713C">
              <w:t>агитпроход</w:t>
            </w:r>
            <w:proofErr w:type="spellEnd"/>
            <w:r w:rsidRPr="00FC713C">
              <w:t>».</w:t>
            </w:r>
          </w:p>
          <w:p w:rsidR="00A744A8" w:rsidRPr="00FC713C" w:rsidRDefault="00A744A8" w:rsidP="00CB64CD">
            <w:pPr>
              <w:jc w:val="both"/>
            </w:pPr>
            <w:r w:rsidRPr="00FC713C">
              <w:t>3.Поклонимся Великим тем годам:</w:t>
            </w:r>
          </w:p>
          <w:p w:rsidR="00A744A8" w:rsidRPr="00FC713C" w:rsidRDefault="00A744A8" w:rsidP="00345EB2">
            <w:pPr>
              <w:jc w:val="both"/>
            </w:pPr>
            <w:r w:rsidRPr="00FC713C">
              <w:t>Всероссийский проект «Наша общая победа», конкурс школьных стенгазет, посвященных Победе в ВО</w:t>
            </w:r>
            <w:r w:rsidR="00345EB2">
              <w:t>В</w:t>
            </w:r>
            <w:r w:rsidRPr="00FC713C">
              <w:t>, районные соревнования «Школа безопасности».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A744A8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996EC7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</w:t>
            </w:r>
            <w:r>
              <w:t>7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Акции: «Бессмертный полк»;</w:t>
            </w:r>
          </w:p>
          <w:p w:rsidR="00A744A8" w:rsidRPr="00FC713C" w:rsidRDefault="00A744A8" w:rsidP="00345EB2">
            <w:pPr>
              <w:jc w:val="both"/>
            </w:pPr>
            <w:r w:rsidRPr="00FC713C">
              <w:t>«Единый классный час (урок), посвященный 70-летию ВО</w:t>
            </w:r>
            <w:r w:rsidR="00345EB2">
              <w:t>В</w:t>
            </w:r>
            <w:r w:rsidRPr="00FC713C">
              <w:t>»; «Письмо ветерану», «Поздравь ветеранов».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lang w:val="en-US"/>
              </w:rPr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</w:t>
            </w:r>
            <w:r>
              <w:t>8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«Счастливой службы солдат» торжественные проводы в армию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МУК </w:t>
            </w:r>
            <w:r w:rsidR="00996EC7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МБКЦ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lang w:val="en-US"/>
              </w:rPr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</w:t>
            </w:r>
            <w:r>
              <w:t>9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Культурно-массовые мероприятия в рамках празднования Дня Победы в Великой Отечественной войне 1941-1945 годов (митинги, концертные и театрализованные программы, выставки детских поделок, тематические вечера, вечера чествования и т.д.)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996EC7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996EC7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чреждения культуры </w:t>
            </w:r>
            <w:r w:rsidR="00996EC7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lang w:val="en-US"/>
              </w:rPr>
            </w:pPr>
            <w:r w:rsidRPr="00FC713C"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lastRenderedPageBreak/>
              <w:t>3.1</w:t>
            </w:r>
            <w:r>
              <w:t>0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«Память вечна» (благоустройство мемориала боевой славы)</w:t>
            </w:r>
          </w:p>
          <w:p w:rsidR="00A744A8" w:rsidRPr="00FC713C" w:rsidRDefault="00A744A8" w:rsidP="00CB64CD">
            <w:pPr>
              <w:jc w:val="both"/>
            </w:pPr>
            <w:r w:rsidRPr="00FC713C">
              <w:t>работа по программе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МУК </w:t>
            </w:r>
            <w:r w:rsidR="00996EC7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БКЦ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1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Праздничные мероприятия, посвященные Дню России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2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Праздничные мероприятия посвященные «Дню единства»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3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345EB2" w:rsidP="00345EB2">
            <w:pPr>
              <w:jc w:val="both"/>
            </w:pPr>
            <w:r>
              <w:t>Фестиваль народного творчества в</w:t>
            </w:r>
            <w:r w:rsidR="00A744A8" w:rsidRPr="00FC713C">
              <w:t xml:space="preserve"> </w:t>
            </w:r>
            <w:r>
              <w:t>д</w:t>
            </w:r>
            <w:r w:rsidR="00A744A8" w:rsidRPr="00FC713C">
              <w:t>ень любви семьи и верности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4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Межрайонный турнир по боксу «Турнир четырех» посвященный Дню Государственного флага РФ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5474EE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5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Агитпоезд «За здоровый образ жизни»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lastRenderedPageBreak/>
              <w:t>3.1</w:t>
            </w:r>
            <w:r>
              <w:t>6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Организация детских летних игровых площадок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КДУ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7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Организация молодёжных вечерних спортивно игровых площадок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КДУ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8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День поселка, День села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 xml:space="preserve">МУК </w:t>
            </w:r>
            <w:r w:rsidR="00996EC7" w:rsidRPr="00FC713C">
              <w:t>М</w:t>
            </w:r>
            <w:r w:rsidRPr="00FC713C">
              <w:t xml:space="preserve">БКЦ </w:t>
            </w:r>
            <w:proofErr w:type="spellStart"/>
            <w:r w:rsidRPr="00FC713C">
              <w:t>Карымское</w:t>
            </w:r>
            <w:proofErr w:type="spellEnd"/>
            <w:r w:rsidRPr="00FC713C">
              <w:t xml:space="preserve">, МУК </w:t>
            </w:r>
            <w:r w:rsidR="00996EC7" w:rsidRPr="00FC713C">
              <w:t>БДЦ г/</w:t>
            </w:r>
            <w:proofErr w:type="gramStart"/>
            <w:r w:rsidR="00996EC7" w:rsidRPr="00FC713C">
              <w:t>п</w:t>
            </w:r>
            <w:proofErr w:type="gramEnd"/>
            <w:r w:rsidR="00996EC7" w:rsidRPr="00FC713C">
              <w:t xml:space="preserve"> «Курорт – </w:t>
            </w:r>
            <w:proofErr w:type="spellStart"/>
            <w:r w:rsidR="00996EC7" w:rsidRPr="00FC713C">
              <w:t>Дарасунское</w:t>
            </w:r>
            <w:proofErr w:type="spellEnd"/>
            <w:r w:rsidR="00996EC7" w:rsidRPr="00FC713C"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</w:t>
            </w:r>
            <w:r>
              <w:t>19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Мероприятия ко Дню матери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КДУ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3.2</w:t>
            </w:r>
            <w:r>
              <w:t>0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E16A24" w:rsidRDefault="00A744A8" w:rsidP="00CB64CD">
            <w:pPr>
              <w:jc w:val="both"/>
            </w:pPr>
            <w:r w:rsidRPr="00E16A24">
              <w:t>Спартакиада допризывной молодежи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3.2</w:t>
            </w:r>
            <w:r>
              <w:t>1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 xml:space="preserve">Организация и проведение районных и сельских спартакиад по видам спорта: футбол, волейбол, стрельба, </w:t>
            </w:r>
            <w:proofErr w:type="spellStart"/>
            <w:r w:rsidRPr="00FC713C">
              <w:t>дартс</w:t>
            </w:r>
            <w:proofErr w:type="spellEnd"/>
            <w:r w:rsidRPr="00FC713C">
              <w:t>, перетягивание каната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3.2</w:t>
            </w:r>
            <w:r>
              <w:t>2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proofErr w:type="gramStart"/>
            <w:r w:rsidRPr="00FC713C">
              <w:t xml:space="preserve">Организация и проведение районных первенств, турниров и матчевых встреч по волейболу, настольному теннису, пауэрлифтингу, тяжелой и легкой атлетике, футболу, пулевой стрельбе, гиревому спорту, </w:t>
            </w:r>
            <w:proofErr w:type="spellStart"/>
            <w:r w:rsidRPr="00FC713C">
              <w:t>дартсу</w:t>
            </w:r>
            <w:proofErr w:type="spellEnd"/>
            <w:r w:rsidRPr="00FC713C">
              <w:t xml:space="preserve">, шахматам, шашкам, лыжному спорту и </w:t>
            </w:r>
            <w:proofErr w:type="spellStart"/>
            <w:r w:rsidRPr="00FC713C">
              <w:t>полиатлону</w:t>
            </w:r>
            <w:proofErr w:type="spellEnd"/>
            <w:r w:rsidRPr="00FC713C">
              <w:t xml:space="preserve"> среди школьников, юношей, девушек, взрослого населения и ветеранов</w:t>
            </w:r>
            <w:proofErr w:type="gramEnd"/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течение года согласно календарному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3.2</w:t>
            </w:r>
            <w:r>
              <w:t>3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E16A24">
            <w:pPr>
              <w:jc w:val="both"/>
            </w:pPr>
            <w:r w:rsidRPr="00FC713C">
              <w:t>Организация и проведение «Лыжн</w:t>
            </w:r>
            <w:r w:rsidR="00E16A24">
              <w:t>я</w:t>
            </w:r>
            <w:r w:rsidRPr="00FC713C">
              <w:t xml:space="preserve"> России»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физкультуры и спорта администрации </w:t>
            </w: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lastRenderedPageBreak/>
              <w:t>3.2</w:t>
            </w:r>
            <w:r>
              <w:t>4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Турнир памяти Д.С. Зайцева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>
              <w:t>3.25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E16A24">
            <w:pPr>
              <w:jc w:val="both"/>
            </w:pPr>
            <w:r w:rsidRPr="00FC713C">
              <w:t xml:space="preserve">Мероприятия ко Дню </w:t>
            </w:r>
            <w:r w:rsidR="00E16A24">
              <w:t>памяти забайкальцев, погибших при исполнении военного и служебного долга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24 сентября,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</w:tbl>
    <w:p w:rsidR="00A744A8" w:rsidRDefault="00345EB2" w:rsidP="00345EB2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</w:t>
      </w:r>
    </w:p>
    <w:sectPr w:rsidR="00A744A8" w:rsidSect="00547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CF" w:rsidRDefault="008172CF" w:rsidP="00FC713C">
      <w:r>
        <w:separator/>
      </w:r>
    </w:p>
  </w:endnote>
  <w:endnote w:type="continuationSeparator" w:id="0">
    <w:p w:rsidR="008172CF" w:rsidRDefault="008172CF" w:rsidP="00FC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CF" w:rsidRDefault="008172CF" w:rsidP="00FC713C">
      <w:r>
        <w:separator/>
      </w:r>
    </w:p>
  </w:footnote>
  <w:footnote w:type="continuationSeparator" w:id="0">
    <w:p w:rsidR="008172CF" w:rsidRDefault="008172CF" w:rsidP="00FC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7452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474EE" w:rsidRPr="005474EE" w:rsidRDefault="005474EE" w:rsidP="005474EE">
        <w:pPr>
          <w:pStyle w:val="a8"/>
          <w:jc w:val="right"/>
          <w:rPr>
            <w:sz w:val="16"/>
            <w:szCs w:val="16"/>
          </w:rPr>
        </w:pPr>
        <w:r w:rsidRPr="005474EE">
          <w:rPr>
            <w:sz w:val="16"/>
            <w:szCs w:val="16"/>
          </w:rPr>
          <w:fldChar w:fldCharType="begin"/>
        </w:r>
        <w:r w:rsidRPr="005474EE">
          <w:rPr>
            <w:sz w:val="16"/>
            <w:szCs w:val="16"/>
          </w:rPr>
          <w:instrText>PAGE   \* MERGEFORMAT</w:instrText>
        </w:r>
        <w:r w:rsidRPr="005474EE">
          <w:rPr>
            <w:sz w:val="16"/>
            <w:szCs w:val="16"/>
          </w:rPr>
          <w:fldChar w:fldCharType="separate"/>
        </w:r>
        <w:r w:rsidR="006A4E18">
          <w:rPr>
            <w:noProof/>
            <w:sz w:val="16"/>
            <w:szCs w:val="16"/>
          </w:rPr>
          <w:t>3</w:t>
        </w:r>
        <w:r w:rsidRPr="005474EE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F7"/>
    <w:multiLevelType w:val="hybridMultilevel"/>
    <w:tmpl w:val="6D0CCEB4"/>
    <w:lvl w:ilvl="0" w:tplc="03DC7394">
      <w:start w:val="1"/>
      <w:numFmt w:val="decimal"/>
      <w:lvlText w:val="%1."/>
      <w:lvlJc w:val="left"/>
      <w:pPr>
        <w:ind w:left="1506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41BD2526"/>
    <w:multiLevelType w:val="hybridMultilevel"/>
    <w:tmpl w:val="C332D58E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691"/>
    <w:rsid w:val="000A0AE6"/>
    <w:rsid w:val="000A5970"/>
    <w:rsid w:val="000C683B"/>
    <w:rsid w:val="00120B7A"/>
    <w:rsid w:val="00157A10"/>
    <w:rsid w:val="00183A2F"/>
    <w:rsid w:val="001B214D"/>
    <w:rsid w:val="001B51C3"/>
    <w:rsid w:val="00266F1C"/>
    <w:rsid w:val="00345EB2"/>
    <w:rsid w:val="00361FEA"/>
    <w:rsid w:val="00394159"/>
    <w:rsid w:val="003E7FA5"/>
    <w:rsid w:val="004223B2"/>
    <w:rsid w:val="00451ACC"/>
    <w:rsid w:val="0047471C"/>
    <w:rsid w:val="004820D0"/>
    <w:rsid w:val="004829E7"/>
    <w:rsid w:val="005474EE"/>
    <w:rsid w:val="00582DF3"/>
    <w:rsid w:val="005F0DB5"/>
    <w:rsid w:val="006945A3"/>
    <w:rsid w:val="006A4E18"/>
    <w:rsid w:val="00730A22"/>
    <w:rsid w:val="0079258B"/>
    <w:rsid w:val="007D5932"/>
    <w:rsid w:val="00805665"/>
    <w:rsid w:val="008172CF"/>
    <w:rsid w:val="008F342F"/>
    <w:rsid w:val="00996EC7"/>
    <w:rsid w:val="009A0691"/>
    <w:rsid w:val="00A34480"/>
    <w:rsid w:val="00A65F39"/>
    <w:rsid w:val="00A7353A"/>
    <w:rsid w:val="00A744A8"/>
    <w:rsid w:val="00A8598C"/>
    <w:rsid w:val="00B365B9"/>
    <w:rsid w:val="00B93BE8"/>
    <w:rsid w:val="00BB74C5"/>
    <w:rsid w:val="00BC1929"/>
    <w:rsid w:val="00C2279B"/>
    <w:rsid w:val="00CB64CD"/>
    <w:rsid w:val="00DD4BC7"/>
    <w:rsid w:val="00E16A24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0691"/>
    <w:pPr>
      <w:spacing w:after="0" w:line="240" w:lineRule="auto"/>
    </w:pPr>
  </w:style>
  <w:style w:type="character" w:customStyle="1" w:styleId="a5">
    <w:name w:val="Название Знак"/>
    <w:basedOn w:val="a0"/>
    <w:link w:val="a6"/>
    <w:locked/>
    <w:rsid w:val="00A744A8"/>
    <w:rPr>
      <w:rFonts w:ascii="Times New Roman CYR" w:hAnsi="Times New Roman CYR" w:cs="Times New Roman CYR"/>
      <w:b/>
      <w:iCs/>
      <w:sz w:val="32"/>
      <w:szCs w:val="32"/>
    </w:rPr>
  </w:style>
  <w:style w:type="paragraph" w:styleId="a6">
    <w:name w:val="Title"/>
    <w:basedOn w:val="a"/>
    <w:link w:val="a5"/>
    <w:qFormat/>
    <w:rsid w:val="00A744A8"/>
    <w:pPr>
      <w:widowControl w:val="0"/>
      <w:autoSpaceDE w:val="0"/>
      <w:autoSpaceDN w:val="0"/>
      <w:adjustRightInd w:val="0"/>
      <w:jc w:val="center"/>
    </w:pPr>
    <w:rPr>
      <w:rFonts w:ascii="Times New Roman CYR" w:eastAsiaTheme="minorHAnsi" w:hAnsi="Times New Roman CYR" w:cs="Times New Roman CYR"/>
      <w:b/>
      <w:iCs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A74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FC71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71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1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1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8</cp:revision>
  <cp:lastPrinted>2017-12-28T10:31:00Z</cp:lastPrinted>
  <dcterms:created xsi:type="dcterms:W3CDTF">2017-12-29T07:26:00Z</dcterms:created>
  <dcterms:modified xsi:type="dcterms:W3CDTF">2022-08-31T00:10:00Z</dcterms:modified>
</cp:coreProperties>
</file>